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717C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A5B68ED" w14:textId="77777777" w:rsidR="00F150D2" w:rsidRDefault="00F150D2">
      <w:pPr>
        <w:pStyle w:val="Corpotesto"/>
        <w:spacing w:before="10"/>
        <w:ind w:left="0"/>
        <w:rPr>
          <w:rFonts w:ascii="Times New Roman"/>
          <w:sz w:val="13"/>
        </w:rPr>
      </w:pPr>
    </w:p>
    <w:p w14:paraId="4FD545DB" w14:textId="48F669CE" w:rsidR="00F150D2" w:rsidRDefault="00251F51">
      <w:pPr>
        <w:pStyle w:val="Corpotesto"/>
        <w:ind w:left="38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23E5470" wp14:editId="2C30032C">
                <wp:extent cx="6217920" cy="607060"/>
                <wp:effectExtent l="6350" t="8890" r="5080" b="3175"/>
                <wp:docPr id="9694406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607060"/>
                          <a:chOff x="0" y="0"/>
                          <a:chExt cx="9792" cy="956"/>
                        </a:xfrm>
                      </wpg:grpSpPr>
                      <wps:wsp>
                        <wps:cNvPr id="1717213950" name="Freeform 6"/>
                        <wps:cNvSpPr>
                          <a:spLocks/>
                        </wps:cNvSpPr>
                        <wps:spPr bwMode="auto">
                          <a:xfrm>
                            <a:off x="19" y="19"/>
                            <a:ext cx="9752" cy="915"/>
                          </a:xfrm>
                          <a:custGeom>
                            <a:avLst/>
                            <a:gdLst>
                              <a:gd name="T0" fmla="+- 0 9617 19"/>
                              <a:gd name="T1" fmla="*/ T0 w 9752"/>
                              <a:gd name="T2" fmla="+- 0 19 19"/>
                              <a:gd name="T3" fmla="*/ 19 h 915"/>
                              <a:gd name="T4" fmla="+- 0 172 19"/>
                              <a:gd name="T5" fmla="*/ T4 w 9752"/>
                              <a:gd name="T6" fmla="+- 0 19 19"/>
                              <a:gd name="T7" fmla="*/ 19 h 915"/>
                              <a:gd name="T8" fmla="+- 0 112 19"/>
                              <a:gd name="T9" fmla="*/ T8 w 9752"/>
                              <a:gd name="T10" fmla="+- 0 31 19"/>
                              <a:gd name="T11" fmla="*/ 31 h 915"/>
                              <a:gd name="T12" fmla="+- 0 64 19"/>
                              <a:gd name="T13" fmla="*/ T12 w 9752"/>
                              <a:gd name="T14" fmla="+- 0 64 19"/>
                              <a:gd name="T15" fmla="*/ 64 h 915"/>
                              <a:gd name="T16" fmla="+- 0 31 19"/>
                              <a:gd name="T17" fmla="*/ T16 w 9752"/>
                              <a:gd name="T18" fmla="+- 0 112 19"/>
                              <a:gd name="T19" fmla="*/ 112 h 915"/>
                              <a:gd name="T20" fmla="+- 0 19 19"/>
                              <a:gd name="T21" fmla="*/ T20 w 9752"/>
                              <a:gd name="T22" fmla="+- 0 172 19"/>
                              <a:gd name="T23" fmla="*/ 172 h 915"/>
                              <a:gd name="T24" fmla="+- 0 19 19"/>
                              <a:gd name="T25" fmla="*/ T24 w 9752"/>
                              <a:gd name="T26" fmla="+- 0 782 19"/>
                              <a:gd name="T27" fmla="*/ 782 h 915"/>
                              <a:gd name="T28" fmla="+- 0 31 19"/>
                              <a:gd name="T29" fmla="*/ T28 w 9752"/>
                              <a:gd name="T30" fmla="+- 0 841 19"/>
                              <a:gd name="T31" fmla="*/ 841 h 915"/>
                              <a:gd name="T32" fmla="+- 0 64 19"/>
                              <a:gd name="T33" fmla="*/ T32 w 9752"/>
                              <a:gd name="T34" fmla="+- 0 890 19"/>
                              <a:gd name="T35" fmla="*/ 890 h 915"/>
                              <a:gd name="T36" fmla="+- 0 112 19"/>
                              <a:gd name="T37" fmla="*/ T36 w 9752"/>
                              <a:gd name="T38" fmla="+- 0 922 19"/>
                              <a:gd name="T39" fmla="*/ 922 h 915"/>
                              <a:gd name="T40" fmla="+- 0 172 19"/>
                              <a:gd name="T41" fmla="*/ T40 w 9752"/>
                              <a:gd name="T42" fmla="+- 0 934 19"/>
                              <a:gd name="T43" fmla="*/ 934 h 915"/>
                              <a:gd name="T44" fmla="+- 0 9617 19"/>
                              <a:gd name="T45" fmla="*/ T44 w 9752"/>
                              <a:gd name="T46" fmla="+- 0 934 19"/>
                              <a:gd name="T47" fmla="*/ 934 h 915"/>
                              <a:gd name="T48" fmla="+- 0 9677 19"/>
                              <a:gd name="T49" fmla="*/ T48 w 9752"/>
                              <a:gd name="T50" fmla="+- 0 922 19"/>
                              <a:gd name="T51" fmla="*/ 922 h 915"/>
                              <a:gd name="T52" fmla="+- 0 9725 19"/>
                              <a:gd name="T53" fmla="*/ T52 w 9752"/>
                              <a:gd name="T54" fmla="+- 0 890 19"/>
                              <a:gd name="T55" fmla="*/ 890 h 915"/>
                              <a:gd name="T56" fmla="+- 0 9758 19"/>
                              <a:gd name="T57" fmla="*/ T56 w 9752"/>
                              <a:gd name="T58" fmla="+- 0 841 19"/>
                              <a:gd name="T59" fmla="*/ 841 h 915"/>
                              <a:gd name="T60" fmla="+- 0 9770 19"/>
                              <a:gd name="T61" fmla="*/ T60 w 9752"/>
                              <a:gd name="T62" fmla="+- 0 782 19"/>
                              <a:gd name="T63" fmla="*/ 782 h 915"/>
                              <a:gd name="T64" fmla="+- 0 9770 19"/>
                              <a:gd name="T65" fmla="*/ T64 w 9752"/>
                              <a:gd name="T66" fmla="+- 0 172 19"/>
                              <a:gd name="T67" fmla="*/ 172 h 915"/>
                              <a:gd name="T68" fmla="+- 0 9758 19"/>
                              <a:gd name="T69" fmla="*/ T68 w 9752"/>
                              <a:gd name="T70" fmla="+- 0 112 19"/>
                              <a:gd name="T71" fmla="*/ 112 h 915"/>
                              <a:gd name="T72" fmla="+- 0 9725 19"/>
                              <a:gd name="T73" fmla="*/ T72 w 9752"/>
                              <a:gd name="T74" fmla="+- 0 64 19"/>
                              <a:gd name="T75" fmla="*/ 64 h 915"/>
                              <a:gd name="T76" fmla="+- 0 9677 19"/>
                              <a:gd name="T77" fmla="*/ T76 w 9752"/>
                              <a:gd name="T78" fmla="+- 0 31 19"/>
                              <a:gd name="T79" fmla="*/ 31 h 915"/>
                              <a:gd name="T80" fmla="+- 0 9617 19"/>
                              <a:gd name="T81" fmla="*/ T80 w 9752"/>
                              <a:gd name="T82" fmla="+- 0 19 19"/>
                              <a:gd name="T83" fmla="*/ 19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9598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8" y="915"/>
                                </a:lnTo>
                                <a:lnTo>
                                  <a:pt x="9658" y="903"/>
                                </a:lnTo>
                                <a:lnTo>
                                  <a:pt x="9706" y="871"/>
                                </a:lnTo>
                                <a:lnTo>
                                  <a:pt x="9739" y="822"/>
                                </a:lnTo>
                                <a:lnTo>
                                  <a:pt x="9751" y="763"/>
                                </a:lnTo>
                                <a:lnTo>
                                  <a:pt x="9751" y="153"/>
                                </a:lnTo>
                                <a:lnTo>
                                  <a:pt x="9739" y="93"/>
                                </a:lnTo>
                                <a:lnTo>
                                  <a:pt x="9706" y="45"/>
                                </a:lnTo>
                                <a:lnTo>
                                  <a:pt x="9658" y="12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170961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752" cy="915"/>
                          </a:xfrm>
                          <a:custGeom>
                            <a:avLst/>
                            <a:gdLst>
                              <a:gd name="T0" fmla="+- 0 173 20"/>
                              <a:gd name="T1" fmla="*/ T0 w 9752"/>
                              <a:gd name="T2" fmla="+- 0 20 20"/>
                              <a:gd name="T3" fmla="*/ 20 h 915"/>
                              <a:gd name="T4" fmla="+- 0 113 20"/>
                              <a:gd name="T5" fmla="*/ T4 w 9752"/>
                              <a:gd name="T6" fmla="+- 0 32 20"/>
                              <a:gd name="T7" fmla="*/ 32 h 915"/>
                              <a:gd name="T8" fmla="+- 0 65 20"/>
                              <a:gd name="T9" fmla="*/ T8 w 9752"/>
                              <a:gd name="T10" fmla="+- 0 65 20"/>
                              <a:gd name="T11" fmla="*/ 65 h 915"/>
                              <a:gd name="T12" fmla="+- 0 32 20"/>
                              <a:gd name="T13" fmla="*/ T12 w 9752"/>
                              <a:gd name="T14" fmla="+- 0 113 20"/>
                              <a:gd name="T15" fmla="*/ 113 h 915"/>
                              <a:gd name="T16" fmla="+- 0 20 20"/>
                              <a:gd name="T17" fmla="*/ T16 w 9752"/>
                              <a:gd name="T18" fmla="+- 0 173 20"/>
                              <a:gd name="T19" fmla="*/ 173 h 915"/>
                              <a:gd name="T20" fmla="+- 0 20 20"/>
                              <a:gd name="T21" fmla="*/ T20 w 9752"/>
                              <a:gd name="T22" fmla="+- 0 783 20"/>
                              <a:gd name="T23" fmla="*/ 783 h 915"/>
                              <a:gd name="T24" fmla="+- 0 32 20"/>
                              <a:gd name="T25" fmla="*/ T24 w 9752"/>
                              <a:gd name="T26" fmla="+- 0 842 20"/>
                              <a:gd name="T27" fmla="*/ 842 h 915"/>
                              <a:gd name="T28" fmla="+- 0 65 20"/>
                              <a:gd name="T29" fmla="*/ T28 w 9752"/>
                              <a:gd name="T30" fmla="+- 0 891 20"/>
                              <a:gd name="T31" fmla="*/ 891 h 915"/>
                              <a:gd name="T32" fmla="+- 0 113 20"/>
                              <a:gd name="T33" fmla="*/ T32 w 9752"/>
                              <a:gd name="T34" fmla="+- 0 923 20"/>
                              <a:gd name="T35" fmla="*/ 923 h 915"/>
                              <a:gd name="T36" fmla="+- 0 173 20"/>
                              <a:gd name="T37" fmla="*/ T36 w 9752"/>
                              <a:gd name="T38" fmla="+- 0 935 20"/>
                              <a:gd name="T39" fmla="*/ 935 h 915"/>
                              <a:gd name="T40" fmla="+- 0 9619 20"/>
                              <a:gd name="T41" fmla="*/ T40 w 9752"/>
                              <a:gd name="T42" fmla="+- 0 935 20"/>
                              <a:gd name="T43" fmla="*/ 935 h 915"/>
                              <a:gd name="T44" fmla="+- 0 9679 20"/>
                              <a:gd name="T45" fmla="*/ T44 w 9752"/>
                              <a:gd name="T46" fmla="+- 0 923 20"/>
                              <a:gd name="T47" fmla="*/ 923 h 915"/>
                              <a:gd name="T48" fmla="+- 0 9727 20"/>
                              <a:gd name="T49" fmla="*/ T48 w 9752"/>
                              <a:gd name="T50" fmla="+- 0 891 20"/>
                              <a:gd name="T51" fmla="*/ 891 h 915"/>
                              <a:gd name="T52" fmla="+- 0 9760 20"/>
                              <a:gd name="T53" fmla="*/ T52 w 9752"/>
                              <a:gd name="T54" fmla="+- 0 842 20"/>
                              <a:gd name="T55" fmla="*/ 842 h 915"/>
                              <a:gd name="T56" fmla="+- 0 9772 20"/>
                              <a:gd name="T57" fmla="*/ T56 w 9752"/>
                              <a:gd name="T58" fmla="+- 0 783 20"/>
                              <a:gd name="T59" fmla="*/ 783 h 915"/>
                              <a:gd name="T60" fmla="+- 0 9772 20"/>
                              <a:gd name="T61" fmla="*/ T60 w 9752"/>
                              <a:gd name="T62" fmla="+- 0 173 20"/>
                              <a:gd name="T63" fmla="*/ 173 h 915"/>
                              <a:gd name="T64" fmla="+- 0 9760 20"/>
                              <a:gd name="T65" fmla="*/ T64 w 9752"/>
                              <a:gd name="T66" fmla="+- 0 113 20"/>
                              <a:gd name="T67" fmla="*/ 113 h 915"/>
                              <a:gd name="T68" fmla="+- 0 9727 20"/>
                              <a:gd name="T69" fmla="*/ T68 w 9752"/>
                              <a:gd name="T70" fmla="+- 0 65 20"/>
                              <a:gd name="T71" fmla="*/ 65 h 915"/>
                              <a:gd name="T72" fmla="+- 0 9679 20"/>
                              <a:gd name="T73" fmla="*/ T72 w 9752"/>
                              <a:gd name="T74" fmla="+- 0 32 20"/>
                              <a:gd name="T75" fmla="*/ 32 h 915"/>
                              <a:gd name="T76" fmla="+- 0 9619 20"/>
                              <a:gd name="T77" fmla="*/ T76 w 9752"/>
                              <a:gd name="T78" fmla="+- 0 20 20"/>
                              <a:gd name="T79" fmla="*/ 20 h 915"/>
                              <a:gd name="T80" fmla="+- 0 173 20"/>
                              <a:gd name="T81" fmla="*/ T80 w 9752"/>
                              <a:gd name="T82" fmla="+- 0 20 20"/>
                              <a:gd name="T83" fmla="*/ 2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2" h="915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763"/>
                                </a:lnTo>
                                <a:lnTo>
                                  <a:pt x="12" y="822"/>
                                </a:lnTo>
                                <a:lnTo>
                                  <a:pt x="45" y="871"/>
                                </a:lnTo>
                                <a:lnTo>
                                  <a:pt x="93" y="903"/>
                                </a:lnTo>
                                <a:lnTo>
                                  <a:pt x="153" y="915"/>
                                </a:lnTo>
                                <a:lnTo>
                                  <a:pt x="9599" y="915"/>
                                </a:lnTo>
                                <a:lnTo>
                                  <a:pt x="9659" y="903"/>
                                </a:lnTo>
                                <a:lnTo>
                                  <a:pt x="9707" y="871"/>
                                </a:lnTo>
                                <a:lnTo>
                                  <a:pt x="9740" y="822"/>
                                </a:lnTo>
                                <a:lnTo>
                                  <a:pt x="9752" y="763"/>
                                </a:lnTo>
                                <a:lnTo>
                                  <a:pt x="9752" y="153"/>
                                </a:lnTo>
                                <a:lnTo>
                                  <a:pt x="9740" y="93"/>
                                </a:lnTo>
                                <a:lnTo>
                                  <a:pt x="9707" y="45"/>
                                </a:lnTo>
                                <a:lnTo>
                                  <a:pt x="9659" y="12"/>
                                </a:lnTo>
                                <a:lnTo>
                                  <a:pt x="9599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223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6792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0"/>
                            <a:ext cx="9699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40D4D" w14:textId="77777777" w:rsidR="00F150D2" w:rsidRDefault="00000000">
                              <w:pPr>
                                <w:spacing w:before="99" w:line="244" w:lineRule="auto"/>
                                <w:ind w:left="1453" w:hanging="89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all'interessato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2016/679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(GDPR)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materia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dati personali.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E5470" id="Group 3" o:spid="_x0000_s1026" style="width:489.6pt;height:47.8pt;mso-position-horizontal-relative:char;mso-position-vertical-relative:line" coordsize="9792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">
                <v:shape id="Freeform 6" o:spid="_x0000_s1027" style="position:absolute;left:19;top:19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" path="m9598,l153,,93,12,45,45,12,93,,153,,763r12,59l45,871r48,32l153,915r9445,l9658,903r48,-32l9739,822r12,-59l9751,153,9739,93,9706,45,9658,12,9598,xe" fillcolor="#4f81bb" stroked="f">
                  <v:path arrowok="t" o:connecttype="custom" o:connectlocs="9598,19;153,19;93,31;45,64;12,112;0,172;0,782;12,841;45,890;93,922;153,934;9598,934;9658,922;9706,890;9739,841;9751,782;9751,172;9739,112;9706,64;9658,31;9598,19" o:connectangles="0,0,0,0,0,0,0,0,0,0,0,0,0,0,0,0,0,0,0,0,0"/>
                </v:shape>
                <v:shape id="Freeform 5" o:spid="_x0000_s1028" style="position:absolute;left:20;top:20;width:9752;height:915;visibility:visible;mso-wrap-style:square;v-text-anchor:top" coordsize="975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" path="m153,l93,12,45,45,12,93,,153,,763r12,59l45,871r48,32l153,915r9446,l9659,903r48,-32l9740,822r12,-59l9752,153,9740,93,9707,45,9659,12,9599,,153,xe" filled="f" strokecolor="#223d5f" strokeweight="2.04pt">
                  <v:path arrowok="t" o:connecttype="custom" o:connectlocs="153,20;93,32;45,65;12,113;0,173;0,783;12,842;45,891;93,923;153,935;9599,935;9659,923;9707,891;9740,842;9752,783;9752,173;9740,113;9707,65;9659,32;9599,20;153,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6;top:40;width:969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" filled="f" stroked="f">
                  <v:textbox inset="0,0,0,0">
                    <w:txbxContent>
                      <w:p w14:paraId="68640D4D" w14:textId="77777777" w:rsidR="00F150D2" w:rsidRDefault="00000000">
                        <w:pPr>
                          <w:spacing w:before="99" w:line="244" w:lineRule="auto"/>
                          <w:ind w:left="1453" w:hanging="89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INFORMATIVA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all'interessato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Regolamento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Europeo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2016/679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(GDPR)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materia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protezione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dati personali.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5C2C4" w14:textId="77777777" w:rsidR="00F150D2" w:rsidRDefault="00F150D2">
      <w:pPr>
        <w:pStyle w:val="Corpotesto"/>
        <w:ind w:left="0"/>
        <w:rPr>
          <w:rFonts w:ascii="Times New Roman"/>
        </w:rPr>
      </w:pPr>
    </w:p>
    <w:p w14:paraId="606DBBBB" w14:textId="77777777" w:rsidR="00F150D2" w:rsidRDefault="00F150D2">
      <w:pPr>
        <w:pStyle w:val="Corpotesto"/>
        <w:spacing w:before="6"/>
        <w:ind w:left="0"/>
        <w:rPr>
          <w:rFonts w:ascii="Times New Roman"/>
        </w:rPr>
      </w:pPr>
    </w:p>
    <w:p w14:paraId="6CC7EFAA" w14:textId="77777777" w:rsidR="00F150D2" w:rsidRDefault="00000000">
      <w:pPr>
        <w:tabs>
          <w:tab w:val="left" w:pos="7254"/>
        </w:tabs>
        <w:spacing w:before="57"/>
        <w:ind w:left="390"/>
        <w:rPr>
          <w:rFonts w:ascii="Calibri"/>
        </w:rPr>
      </w:pPr>
      <w:r>
        <w:rPr>
          <w:rFonts w:ascii="Calibri"/>
        </w:rPr>
        <w:t>Egregio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Gentile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Signora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p w14:paraId="4D423AD4" w14:textId="77777777" w:rsidR="00F150D2" w:rsidRDefault="00F150D2">
      <w:pPr>
        <w:pStyle w:val="Corpotesto"/>
        <w:spacing w:before="5"/>
        <w:ind w:left="0"/>
        <w:rPr>
          <w:rFonts w:ascii="Calibri"/>
          <w:sz w:val="14"/>
        </w:rPr>
      </w:pPr>
    </w:p>
    <w:p w14:paraId="00D7AA6A" w14:textId="334D9DE9" w:rsidR="00F150D2" w:rsidRDefault="00000000">
      <w:pPr>
        <w:pStyle w:val="Corpotesto"/>
        <w:spacing w:before="93"/>
        <w:ind w:left="390"/>
      </w:pPr>
      <w:r>
        <w:t>L’I</w:t>
      </w:r>
      <w:r w:rsidR="00E54ECF">
        <w:t>.C.</w:t>
      </w:r>
      <w:r>
        <w:rPr>
          <w:spacing w:val="-3"/>
        </w:rPr>
        <w:t xml:space="preserve"> </w:t>
      </w:r>
      <w:r>
        <w:t>“</w:t>
      </w:r>
      <w:r w:rsidR="00E54ECF">
        <w:t>Città dei Bambini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54ECF">
        <w:t>Mentana (Roma)</w:t>
      </w:r>
      <w:r>
        <w:rPr>
          <w:spacing w:val="3"/>
        </w:rPr>
        <w:t xml:space="preserve"> </w:t>
      </w:r>
      <w:r w:rsidR="00E54ECF">
        <w:rPr>
          <w:spacing w:val="3"/>
        </w:rPr>
        <w:t xml:space="preserve"> </w:t>
      </w:r>
      <w:hyperlink w:history="1">
        <w:r w:rsidR="00E54ECF" w:rsidRPr="005C5890">
          <w:rPr>
            <w:rStyle w:val="Collegamentoipertestuale"/>
          </w:rPr>
          <w:t>www.iccittàdeibambini.edu.it</w:t>
        </w:r>
        <w:r w:rsidR="00E54ECF" w:rsidRPr="005C5890">
          <w:rPr>
            <w:rStyle w:val="Collegamentoipertestuale"/>
            <w:spacing w:val="-1"/>
          </w:rPr>
          <w:t xml:space="preserve"> </w:t>
        </w:r>
      </w:hyperlink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trattamento,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dell'art.</w:t>
      </w:r>
      <w:r>
        <w:rPr>
          <w:spacing w:val="-5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2016/679,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8"/>
        </w:rPr>
        <w:t xml:space="preserve"> </w:t>
      </w:r>
      <w:r>
        <w:t>acquisiti</w:t>
      </w:r>
      <w:r>
        <w:rPr>
          <w:spacing w:val="7"/>
        </w:rPr>
        <w:t xml:space="preserve"> </w:t>
      </w:r>
      <w:r>
        <w:t>all'atto</w:t>
      </w:r>
      <w:r>
        <w:rPr>
          <w:spacing w:val="7"/>
        </w:rPr>
        <w:t xml:space="preserve"> </w:t>
      </w:r>
      <w:r>
        <w:t>dell'instaurazione</w:t>
      </w:r>
      <w:r>
        <w:rPr>
          <w:spacing w:val="1"/>
        </w:rPr>
        <w:t xml:space="preserve"> </w:t>
      </w:r>
      <w:r>
        <w:t>del</w:t>
      </w:r>
      <w:r w:rsidR="00E54ECF"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svolgimento,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informazioni.</w:t>
      </w:r>
    </w:p>
    <w:p w14:paraId="6CB15E5A" w14:textId="77777777" w:rsidR="00F150D2" w:rsidRDefault="00F150D2">
      <w:pPr>
        <w:pStyle w:val="Corpotesto"/>
        <w:ind w:left="0"/>
        <w:rPr>
          <w:sz w:val="22"/>
        </w:rPr>
      </w:pPr>
    </w:p>
    <w:p w14:paraId="6B7D853A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74"/>
      </w:pPr>
      <w:r>
        <w:t>Oggetto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96CE20E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6" w:lineRule="auto"/>
        <w:ind w:right="255"/>
        <w:jc w:val="both"/>
        <w:rPr>
          <w:sz w:val="20"/>
        </w:rPr>
      </w:pPr>
      <w:r>
        <w:rPr>
          <w:sz w:val="20"/>
        </w:rPr>
        <w:t>Saranno oggetto di trattamento i seguenti dati personali: nome, cognome, data e luogo di nascita,</w:t>
      </w:r>
      <w:r>
        <w:rPr>
          <w:spacing w:val="1"/>
          <w:sz w:val="20"/>
        </w:rPr>
        <w:t xml:space="preserve"> </w:t>
      </w:r>
      <w:r>
        <w:rPr>
          <w:sz w:val="20"/>
        </w:rPr>
        <w:t>indirizzo, codice fiscale, recapito telefonico, e-mail, conto corrente bancario/postale, dati curriculari 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servizio, dati sulle presenze; numero, dati anagrafici e reddituali dei componenti il nucleo familiare,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intenda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1"/>
          <w:sz w:val="20"/>
        </w:rPr>
        <w:t xml:space="preserve"> </w:t>
      </w:r>
      <w:r>
        <w:rPr>
          <w:sz w:val="20"/>
        </w:rPr>
        <w:t>detrazioni</w:t>
      </w:r>
      <w:r>
        <w:rPr>
          <w:spacing w:val="-3"/>
          <w:sz w:val="20"/>
        </w:rPr>
        <w:t xml:space="preserve"> </w:t>
      </w:r>
      <w:r>
        <w:rPr>
          <w:sz w:val="20"/>
        </w:rPr>
        <w:t>fiscali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assistenziali.</w:t>
      </w:r>
    </w:p>
    <w:p w14:paraId="712900C9" w14:textId="77777777" w:rsidR="00F150D2" w:rsidRDefault="00F150D2">
      <w:pPr>
        <w:pStyle w:val="Corpotesto"/>
        <w:spacing w:before="1"/>
        <w:ind w:left="0"/>
      </w:pPr>
    </w:p>
    <w:p w14:paraId="4D1006B8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6"/>
        <w:jc w:val="both"/>
        <w:rPr>
          <w:sz w:val="20"/>
        </w:rPr>
      </w:pPr>
      <w:r>
        <w:rPr>
          <w:sz w:val="20"/>
        </w:rPr>
        <w:t>Inoltre,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7"/>
          <w:sz w:val="20"/>
        </w:rPr>
        <w:t xml:space="preserve"> </w:t>
      </w:r>
      <w:r>
        <w:rPr>
          <w:sz w:val="20"/>
        </w:rPr>
        <w:t>formare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categorie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particolari,</w:t>
      </w:r>
      <w:r>
        <w:rPr>
          <w:spacing w:val="-53"/>
          <w:sz w:val="20"/>
        </w:rPr>
        <w:t xml:space="preserve"> </w:t>
      </w:r>
      <w:r>
        <w:rPr>
          <w:sz w:val="20"/>
        </w:rPr>
        <w:t>quali ad esempio quelli idonei a rivelare le convinzioni religiose (es., la richiesta di fruire di festività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religiose o la fruizione del servizio di mensa differenziato), le convinzioni filosofiche (es., la manifestazione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dell'obiezione di coscienza), le opinioni politiche (es., la richiesta di permessi o aspettative per funzioni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elettive, o permessi per i rappresentanti di lista in occasione delle consultazioni elettorali),</w:t>
      </w:r>
      <w:r>
        <w:rPr>
          <w:spacing w:val="1"/>
          <w:sz w:val="20"/>
        </w:rPr>
        <w:t xml:space="preserve"> </w:t>
      </w:r>
      <w:r>
        <w:rPr>
          <w:sz w:val="20"/>
        </w:rPr>
        <w:t>l'adesione a Sindacati (es., la richiesta di permessi per la partecipazione a direttivi, di aspettative per</w:t>
      </w:r>
      <w:r>
        <w:rPr>
          <w:spacing w:val="1"/>
          <w:sz w:val="20"/>
        </w:rPr>
        <w:t xml:space="preserve"> </w:t>
      </w:r>
      <w:r>
        <w:rPr>
          <w:sz w:val="20"/>
        </w:rPr>
        <w:t>incarichi sindacali, di trattenute per il versamento di contributi sindacali), nonché lo stato di salute (es.,</w:t>
      </w:r>
      <w:r>
        <w:rPr>
          <w:spacing w:val="1"/>
          <w:sz w:val="20"/>
        </w:rPr>
        <w:t xml:space="preserve"> </w:t>
      </w:r>
      <w:r>
        <w:rPr>
          <w:sz w:val="20"/>
        </w:rPr>
        <w:t>attestati di malattia, certificati di maternità e puerperio, di infortunio, di idoneità psicofisica a svolgere</w:t>
      </w:r>
      <w:r>
        <w:rPr>
          <w:spacing w:val="1"/>
          <w:sz w:val="20"/>
        </w:rPr>
        <w:t xml:space="preserve"> </w:t>
      </w:r>
      <w:r>
        <w:rPr>
          <w:sz w:val="20"/>
        </w:rPr>
        <w:t>determinate mansioni, di invalidità, di appartenenza a categorie protette) o l’orientamento sessuale (es.,</w:t>
      </w:r>
      <w:r>
        <w:rPr>
          <w:spacing w:val="1"/>
          <w:sz w:val="20"/>
        </w:rPr>
        <w:t xml:space="preserve"> </w:t>
      </w:r>
      <w:r>
        <w:rPr>
          <w:sz w:val="20"/>
        </w:rPr>
        <w:t>la richiesta di permessi o prestazioni nell’ambito di un’unione civile), l'origine razziale od etnica; i 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 ai Suoi familiari, qualora Lei intenda esercitare i diritti previsti in materia di lavoro, sicurezza e</w:t>
      </w:r>
      <w:r>
        <w:rPr>
          <w:spacing w:val="1"/>
          <w:sz w:val="20"/>
        </w:rPr>
        <w:t xml:space="preserve"> </w:t>
      </w:r>
      <w:r>
        <w:rPr>
          <w:sz w:val="20"/>
        </w:rPr>
        <w:t>previdenza</w:t>
      </w:r>
      <w:r>
        <w:rPr>
          <w:spacing w:val="-10"/>
          <w:sz w:val="20"/>
        </w:rPr>
        <w:t xml:space="preserve"> </w:t>
      </w:r>
      <w:r>
        <w:rPr>
          <w:sz w:val="20"/>
        </w:rPr>
        <w:t>sociale</w:t>
      </w:r>
      <w:r>
        <w:rPr>
          <w:spacing w:val="-10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salute</w:t>
      </w:r>
      <w:r>
        <w:rPr>
          <w:spacing w:val="-11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permessi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familiari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handicap</w:t>
      </w:r>
      <w:r>
        <w:rPr>
          <w:spacing w:val="-2"/>
          <w:sz w:val="20"/>
        </w:rPr>
        <w:t xml:space="preserve"> </w:t>
      </w:r>
      <w:r>
        <w:rPr>
          <w:sz w:val="20"/>
        </w:rPr>
        <w:t>grave).</w:t>
      </w:r>
    </w:p>
    <w:p w14:paraId="7ADEA9AA" w14:textId="77777777" w:rsidR="00F150D2" w:rsidRDefault="00F150D2">
      <w:pPr>
        <w:pStyle w:val="Corpotesto"/>
        <w:spacing w:before="10"/>
        <w:ind w:left="0"/>
        <w:rPr>
          <w:sz w:val="19"/>
        </w:rPr>
      </w:pPr>
    </w:p>
    <w:p w14:paraId="4B1FE361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1" w:line="276" w:lineRule="auto"/>
        <w:ind w:right="251"/>
        <w:jc w:val="both"/>
        <w:rPr>
          <w:sz w:val="20"/>
        </w:rPr>
      </w:pPr>
      <w:r>
        <w:rPr>
          <w:sz w:val="20"/>
        </w:rPr>
        <w:t>Potranno,</w:t>
      </w:r>
      <w:r>
        <w:rPr>
          <w:spacing w:val="-8"/>
          <w:sz w:val="20"/>
        </w:rPr>
        <w:t xml:space="preserve"> </w:t>
      </w:r>
      <w:r>
        <w:rPr>
          <w:sz w:val="20"/>
        </w:rPr>
        <w:t>inoltre,</w:t>
      </w:r>
      <w:r>
        <w:rPr>
          <w:spacing w:val="-9"/>
          <w:sz w:val="20"/>
        </w:rPr>
        <w:t xml:space="preserve"> </w:t>
      </w:r>
      <w:r>
        <w:rPr>
          <w:sz w:val="20"/>
        </w:rPr>
        <w:t>formare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0"/>
          <w:sz w:val="20"/>
        </w:rPr>
        <w:t xml:space="preserve"> </w:t>
      </w:r>
      <w:r>
        <w:rPr>
          <w:sz w:val="20"/>
        </w:rPr>
        <w:t>raccolte</w:t>
      </w:r>
      <w:r>
        <w:rPr>
          <w:spacing w:val="-10"/>
          <w:sz w:val="20"/>
        </w:rPr>
        <w:t xml:space="preserve"> </w:t>
      </w:r>
      <w:r>
        <w:rPr>
          <w:sz w:val="20"/>
        </w:rPr>
        <w:t>attraverso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lavoro,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accessi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presenze.</w:t>
      </w:r>
    </w:p>
    <w:p w14:paraId="2162ED90" w14:textId="77777777" w:rsidR="00F150D2" w:rsidRDefault="00F150D2">
      <w:pPr>
        <w:pStyle w:val="Corpotesto"/>
        <w:ind w:left="0"/>
        <w:rPr>
          <w:sz w:val="22"/>
        </w:rPr>
      </w:pPr>
    </w:p>
    <w:p w14:paraId="6B40614F" w14:textId="77777777" w:rsidR="00F150D2" w:rsidRDefault="00000000">
      <w:pPr>
        <w:pStyle w:val="Titolo1"/>
        <w:numPr>
          <w:ilvl w:val="0"/>
          <w:numId w:val="5"/>
        </w:numPr>
        <w:tabs>
          <w:tab w:val="left" w:pos="820"/>
          <w:tab w:val="left" w:pos="821"/>
        </w:tabs>
        <w:spacing w:before="197"/>
      </w:pP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FE21627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before="47" w:line="278" w:lineRule="auto"/>
        <w:ind w:right="274"/>
        <w:jc w:val="both"/>
        <w:rPr>
          <w:sz w:val="20"/>
        </w:rPr>
      </w:pPr>
      <w:r>
        <w:rPr>
          <w:sz w:val="20"/>
        </w:rPr>
        <w:t>Il trattamento a cui saranno sottoposti i Suoi dati personali, ed eventualmente i dati dei Suoi familiari,</w:t>
      </w:r>
      <w:r>
        <w:rPr>
          <w:spacing w:val="1"/>
          <w:sz w:val="20"/>
        </w:rPr>
        <w:t xml:space="preserve"> </w:t>
      </w:r>
      <w:r>
        <w:rPr>
          <w:sz w:val="20"/>
        </w:rPr>
        <w:t>risponde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provvedere:</w:t>
      </w:r>
    </w:p>
    <w:p w14:paraId="3F7892C9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72"/>
        <w:ind w:right="276"/>
        <w:jc w:val="both"/>
        <w:rPr>
          <w:sz w:val="20"/>
        </w:rPr>
      </w:pPr>
      <w:r>
        <w:rPr>
          <w:sz w:val="20"/>
        </w:rPr>
        <w:t>all’elaborazione delle paghe e alla corresponsione dei trattamenti retributivi, nonché all’esercizio 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diritti/obblighi </w:t>
      </w:r>
      <w:proofErr w:type="gramStart"/>
      <w:r>
        <w:rPr>
          <w:sz w:val="20"/>
        </w:rPr>
        <w:t>ed</w:t>
      </w:r>
      <w:proofErr w:type="gramEnd"/>
      <w:r>
        <w:rPr>
          <w:sz w:val="20"/>
        </w:rPr>
        <w:t xml:space="preserve"> 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 di</w:t>
      </w:r>
      <w:r>
        <w:rPr>
          <w:spacing w:val="-5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collettivo;</w:t>
      </w:r>
    </w:p>
    <w:p w14:paraId="0FA400D7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1"/>
        <w:ind w:right="249"/>
        <w:jc w:val="both"/>
        <w:rPr>
          <w:sz w:val="20"/>
        </w:rPr>
      </w:pPr>
      <w:r>
        <w:rPr>
          <w:sz w:val="20"/>
        </w:rPr>
        <w:t>all'adempimento degli obblighi che le disposizioni di legge pongono in capo al datore di lavoro (es.,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prestazioni e delle indennità a carico degli Enti previdenziali - INPS ed INAIL;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sindacali);</w:t>
      </w:r>
    </w:p>
    <w:p w14:paraId="21C0E716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line="226" w:lineRule="exact"/>
        <w:ind w:hanging="364"/>
        <w:jc w:val="both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4"/>
          <w:sz w:val="20"/>
        </w:rPr>
        <w:t xml:space="preserve"> </w:t>
      </w:r>
      <w:r>
        <w:rPr>
          <w:sz w:val="20"/>
        </w:rPr>
        <w:t>(es.,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fine anno);</w:t>
      </w:r>
    </w:p>
    <w:p w14:paraId="006E0C91" w14:textId="77777777" w:rsidR="00F150D2" w:rsidRDefault="00000000">
      <w:pPr>
        <w:pStyle w:val="Paragrafoelenco"/>
        <w:numPr>
          <w:ilvl w:val="2"/>
          <w:numId w:val="5"/>
        </w:numPr>
        <w:tabs>
          <w:tab w:val="left" w:pos="1114"/>
        </w:tabs>
        <w:spacing w:before="2"/>
        <w:ind w:right="280"/>
        <w:jc w:val="both"/>
        <w:rPr>
          <w:sz w:val="20"/>
        </w:rPr>
      </w:pPr>
      <w:r>
        <w:rPr>
          <w:sz w:val="20"/>
        </w:rPr>
        <w:t>all’accertamento, esercizio e difesa dei diritti in sede giudiziale e stragiudiziale, connessi al 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(es.,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3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contenzioso);</w:t>
      </w:r>
    </w:p>
    <w:p w14:paraId="18E4B46D" w14:textId="77777777" w:rsidR="00F150D2" w:rsidRDefault="00F150D2">
      <w:pPr>
        <w:pStyle w:val="Corpotesto"/>
        <w:ind w:left="0"/>
        <w:rPr>
          <w:sz w:val="22"/>
        </w:rPr>
      </w:pPr>
    </w:p>
    <w:p w14:paraId="18EA7159" w14:textId="77777777" w:rsidR="00F150D2" w:rsidRDefault="00F150D2">
      <w:pPr>
        <w:pStyle w:val="Corpotesto"/>
        <w:spacing w:before="4"/>
        <w:ind w:left="0"/>
        <w:rPr>
          <w:sz w:val="18"/>
        </w:rPr>
      </w:pPr>
    </w:p>
    <w:p w14:paraId="750B27B4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spacing w:line="276" w:lineRule="auto"/>
        <w:ind w:right="247"/>
        <w:jc w:val="both"/>
        <w:rPr>
          <w:sz w:val="20"/>
        </w:rPr>
      </w:pPr>
      <w:r>
        <w:rPr>
          <w:sz w:val="20"/>
        </w:rPr>
        <w:t>I dati di cui al punto 2.3, legittimamente raccolti durante lo svolgimento del rapporto di lavoro,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 utilizzati a tutti i fini connessi al rapporto di lavoro, quindi anche ai fini dell’efficientemente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dell’Ente,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53"/>
          <w:sz w:val="20"/>
        </w:rPr>
        <w:t xml:space="preserve"> </w:t>
      </w:r>
      <w:r>
        <w:rPr>
          <w:sz w:val="20"/>
        </w:rPr>
        <w:t>Lavoratori.</w:t>
      </w:r>
    </w:p>
    <w:p w14:paraId="47FF07B5" w14:textId="77777777" w:rsidR="00F150D2" w:rsidRDefault="00F150D2">
      <w:pPr>
        <w:pStyle w:val="Corpotesto"/>
        <w:spacing w:before="11"/>
        <w:ind w:left="0"/>
        <w:rPr>
          <w:sz w:val="19"/>
        </w:rPr>
      </w:pPr>
    </w:p>
    <w:p w14:paraId="1DD78E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6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2.4</w:t>
      </w:r>
      <w:r>
        <w:rPr>
          <w:spacing w:val="-2"/>
          <w:sz w:val="20"/>
        </w:rPr>
        <w:t xml:space="preserve"> </w:t>
      </w:r>
      <w:r>
        <w:rPr>
          <w:sz w:val="20"/>
        </w:rPr>
        <w:t>è legittimato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di:</w:t>
      </w:r>
    </w:p>
    <w:p w14:paraId="718D7B4D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4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stipulare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 connessi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adempimenti,</w:t>
      </w:r>
      <w:r>
        <w:rPr>
          <w:spacing w:val="-3"/>
          <w:sz w:val="20"/>
        </w:rPr>
        <w:t xml:space="preserve"> </w:t>
      </w:r>
      <w:r>
        <w:rPr>
          <w:sz w:val="20"/>
        </w:rPr>
        <w:t>per 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elencate</w:t>
      </w:r>
    </w:p>
    <w:p w14:paraId="5BC02159" w14:textId="77777777" w:rsidR="00F150D2" w:rsidRDefault="00F150D2">
      <w:pPr>
        <w:jc w:val="both"/>
        <w:rPr>
          <w:sz w:val="20"/>
        </w:rPr>
        <w:sectPr w:rsidR="00F150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20" w:right="880" w:bottom="740" w:left="740" w:header="740" w:footer="547" w:gutter="0"/>
          <w:pgNumType w:start="1"/>
          <w:cols w:space="720"/>
        </w:sectPr>
      </w:pPr>
    </w:p>
    <w:p w14:paraId="74CC2E38" w14:textId="77777777" w:rsidR="00F150D2" w:rsidRDefault="00000000">
      <w:pPr>
        <w:pStyle w:val="Corpotesto"/>
        <w:spacing w:before="23"/>
      </w:pPr>
      <w:r>
        <w:lastRenderedPageBreak/>
        <w:t>alla</w:t>
      </w:r>
      <w:r>
        <w:rPr>
          <w:spacing w:val="-4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a);</w:t>
      </w:r>
    </w:p>
    <w:p w14:paraId="581600D8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/>
        <w:ind w:hanging="361"/>
        <w:rPr>
          <w:sz w:val="20"/>
        </w:rPr>
      </w:pPr>
      <w:r>
        <w:rPr>
          <w:sz w:val="20"/>
        </w:rPr>
        <w:t>adempiere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legali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soggetto il</w:t>
      </w:r>
      <w:r>
        <w:rPr>
          <w:spacing w:val="-8"/>
          <w:sz w:val="20"/>
        </w:rPr>
        <w:t xml:space="preserve"> </w:t>
      </w:r>
      <w:r>
        <w:rPr>
          <w:sz w:val="20"/>
        </w:rPr>
        <w:t>datore di</w:t>
      </w:r>
      <w:r>
        <w:rPr>
          <w:spacing w:val="-5"/>
          <w:sz w:val="20"/>
        </w:rPr>
        <w:t xml:space="preserve"> </w:t>
      </w:r>
      <w:r>
        <w:rPr>
          <w:sz w:val="20"/>
        </w:rPr>
        <w:t>lavoro,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b);</w:t>
      </w:r>
    </w:p>
    <w:p w14:paraId="5F2B4AE3" w14:textId="77777777" w:rsidR="00F150D2" w:rsidRDefault="00000000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34" w:line="276" w:lineRule="auto"/>
        <w:ind w:right="297"/>
        <w:rPr>
          <w:sz w:val="20"/>
        </w:rPr>
      </w:pPr>
      <w:r>
        <w:rPr>
          <w:sz w:val="20"/>
        </w:rPr>
        <w:t>perseguire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legittimo</w:t>
      </w:r>
      <w:r>
        <w:rPr>
          <w:spacing w:val="11"/>
          <w:sz w:val="20"/>
        </w:rPr>
        <w:t xml:space="preserve"> </w:t>
      </w:r>
      <w:r>
        <w:rPr>
          <w:sz w:val="20"/>
        </w:rPr>
        <w:t>interesse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datore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controllo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gestione</w:t>
      </w:r>
      <w:r>
        <w:rPr>
          <w:spacing w:val="12"/>
          <w:sz w:val="20"/>
        </w:rPr>
        <w:t xml:space="preserve"> </w:t>
      </w:r>
      <w:r>
        <w:rPr>
          <w:sz w:val="20"/>
        </w:rPr>
        <w:t>interno</w:t>
      </w:r>
      <w:r>
        <w:rPr>
          <w:spacing w:val="8"/>
          <w:sz w:val="20"/>
        </w:rPr>
        <w:t xml:space="preserve"> </w:t>
      </w:r>
      <w:r>
        <w:rPr>
          <w:sz w:val="20"/>
        </w:rPr>
        <w:t>(lett.</w:t>
      </w:r>
      <w:r>
        <w:rPr>
          <w:spacing w:val="9"/>
          <w:sz w:val="20"/>
        </w:rPr>
        <w:t xml:space="preserve"> </w:t>
      </w:r>
      <w:r>
        <w:rPr>
          <w:sz w:val="20"/>
        </w:rPr>
        <w:t>c),</w:t>
      </w:r>
      <w:r>
        <w:rPr>
          <w:spacing w:val="9"/>
          <w:sz w:val="20"/>
        </w:rPr>
        <w:t xml:space="preserve"> </w:t>
      </w:r>
      <w:r>
        <w:rPr>
          <w:sz w:val="20"/>
        </w:rPr>
        <w:t>nonché,</w:t>
      </w:r>
      <w:r>
        <w:rPr>
          <w:spacing w:val="-52"/>
          <w:sz w:val="20"/>
        </w:rPr>
        <w:t xml:space="preserve"> </w:t>
      </w:r>
      <w:r>
        <w:rPr>
          <w:sz w:val="20"/>
        </w:rPr>
        <w:t>all’accertamento,</w:t>
      </w:r>
      <w:r>
        <w:rPr>
          <w:spacing w:val="-2"/>
          <w:sz w:val="20"/>
        </w:rPr>
        <w:t xml:space="preserve"> </w:t>
      </w:r>
      <w:r>
        <w:rPr>
          <w:sz w:val="20"/>
        </w:rPr>
        <w:t>esercizio e difesa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diritto in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7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1"/>
          <w:sz w:val="20"/>
        </w:rPr>
        <w:t xml:space="preserve"> </w:t>
      </w:r>
      <w:r>
        <w:rPr>
          <w:sz w:val="20"/>
        </w:rPr>
        <w:t>(lett.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1AE4E04D" w14:textId="77777777" w:rsidR="00F150D2" w:rsidRDefault="00F150D2">
      <w:pPr>
        <w:pStyle w:val="Corpotesto"/>
        <w:spacing w:before="6"/>
        <w:ind w:left="0"/>
        <w:rPr>
          <w:sz w:val="19"/>
        </w:rPr>
      </w:pPr>
    </w:p>
    <w:p w14:paraId="597DAAC9" w14:textId="77777777" w:rsidR="00F150D2" w:rsidRDefault="00000000">
      <w:pPr>
        <w:pStyle w:val="Paragrafoelenco"/>
        <w:numPr>
          <w:ilvl w:val="1"/>
          <w:numId w:val="5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categorie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2.2,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legittimato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450DBF6E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before="37" w:line="276" w:lineRule="auto"/>
        <w:ind w:right="268"/>
        <w:jc w:val="both"/>
        <w:rPr>
          <w:sz w:val="20"/>
        </w:rPr>
      </w:pPr>
      <w:r>
        <w:rPr>
          <w:sz w:val="20"/>
        </w:rPr>
        <w:t>assolvere obblighi ed esercitare diritti del datore di lavoro o del lavoratore in materia di diritto del</w:t>
      </w:r>
      <w:r>
        <w:rPr>
          <w:spacing w:val="1"/>
          <w:sz w:val="20"/>
        </w:rPr>
        <w:t xml:space="preserve"> </w:t>
      </w:r>
      <w:r>
        <w:rPr>
          <w:sz w:val="20"/>
        </w:rPr>
        <w:t>lavoro, sicurezza e protezione sociale, previsti dalla legislazione italiana, europea o dal contratto</w:t>
      </w:r>
      <w:r>
        <w:rPr>
          <w:spacing w:val="1"/>
          <w:sz w:val="20"/>
        </w:rPr>
        <w:t xml:space="preserve"> </w:t>
      </w:r>
      <w:r>
        <w:rPr>
          <w:sz w:val="20"/>
        </w:rPr>
        <w:t>collettivo di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riferimento, 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elencate alle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4"/>
          <w:sz w:val="20"/>
        </w:rPr>
        <w:t xml:space="preserve"> </w:t>
      </w:r>
      <w:r>
        <w:rPr>
          <w:sz w:val="20"/>
        </w:rPr>
        <w:t>a) e</w:t>
      </w:r>
      <w:r>
        <w:rPr>
          <w:spacing w:val="-1"/>
          <w:sz w:val="20"/>
        </w:rPr>
        <w:t xml:space="preserve"> </w:t>
      </w:r>
      <w:r>
        <w:rPr>
          <w:sz w:val="20"/>
        </w:rPr>
        <w:t>b);</w:t>
      </w:r>
    </w:p>
    <w:p w14:paraId="3B75B3B5" w14:textId="77777777" w:rsidR="00F150D2" w:rsidRDefault="00000000">
      <w:pPr>
        <w:pStyle w:val="Paragrafoelenco"/>
        <w:numPr>
          <w:ilvl w:val="0"/>
          <w:numId w:val="3"/>
        </w:numPr>
        <w:tabs>
          <w:tab w:val="left" w:pos="111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accertare,</w:t>
      </w:r>
      <w:r>
        <w:rPr>
          <w:spacing w:val="-5"/>
          <w:sz w:val="20"/>
        </w:rPr>
        <w:t xml:space="preserve"> </w:t>
      </w:r>
      <w:r>
        <w:rPr>
          <w:sz w:val="20"/>
        </w:rPr>
        <w:t>esercitare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difendere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d).</w:t>
      </w:r>
    </w:p>
    <w:p w14:paraId="2D7BEAF1" w14:textId="77777777" w:rsidR="00F150D2" w:rsidRDefault="00F150D2">
      <w:pPr>
        <w:pStyle w:val="Corpotesto"/>
        <w:ind w:left="0"/>
        <w:rPr>
          <w:sz w:val="22"/>
        </w:rPr>
      </w:pPr>
    </w:p>
    <w:p w14:paraId="05F0DE45" w14:textId="77777777" w:rsidR="00F150D2" w:rsidRDefault="00F150D2">
      <w:pPr>
        <w:pStyle w:val="Corpotesto"/>
        <w:spacing w:before="5"/>
        <w:ind w:left="0"/>
      </w:pPr>
    </w:p>
    <w:p w14:paraId="048BB1D2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</w:p>
    <w:p w14:paraId="7E3173F7" w14:textId="77777777" w:rsidR="00F150D2" w:rsidRDefault="00000000">
      <w:pPr>
        <w:pStyle w:val="Corpotesto"/>
        <w:spacing w:before="3"/>
        <w:ind w:left="753" w:right="259"/>
        <w:jc w:val="both"/>
      </w:pPr>
      <w:r>
        <w:t>Il trattamento potrà effettuarsi con o senza l'ausilio di mezzi elettronici o comunque automatizzati e</w:t>
      </w:r>
      <w:r>
        <w:rPr>
          <w:spacing w:val="1"/>
        </w:rPr>
        <w:t xml:space="preserve"> </w:t>
      </w:r>
      <w:r>
        <w:t>comprenderà</w:t>
      </w:r>
      <w:r>
        <w:rPr>
          <w:spacing w:val="1"/>
        </w:rPr>
        <w:t xml:space="preserve"> </w:t>
      </w:r>
      <w:r>
        <w:t>pressoché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comunicazione nei confronti dei soggetti di cui al successivo punto 6), della presente informativa. </w:t>
      </w:r>
      <w:proofErr w:type="gramStart"/>
      <w:r>
        <w:t>In</w:t>
      </w:r>
      <w:r>
        <w:rPr>
          <w:spacing w:val="1"/>
        </w:rPr>
        <w:t xml:space="preserve"> </w:t>
      </w:r>
      <w:r>
        <w:t>particolare</w:t>
      </w:r>
      <w:proofErr w:type="gramEnd"/>
      <w:r>
        <w:t xml:space="preserve"> possono essere effettuate: estrazioni di schede relative a ciascun lavoratore; estrapolazioni</w:t>
      </w:r>
      <w:r>
        <w:rPr>
          <w:spacing w:val="1"/>
        </w:rPr>
        <w:t xml:space="preserve"> </w:t>
      </w:r>
      <w:r>
        <w:t>riferite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ciascuno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inseriti.</w:t>
      </w:r>
    </w:p>
    <w:p w14:paraId="4A3AD127" w14:textId="77777777" w:rsidR="00F150D2" w:rsidRDefault="00F150D2">
      <w:pPr>
        <w:pStyle w:val="Corpotesto"/>
        <w:ind w:left="0"/>
        <w:rPr>
          <w:sz w:val="22"/>
        </w:rPr>
      </w:pPr>
    </w:p>
    <w:p w14:paraId="4D7699E9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92"/>
        <w:jc w:val="left"/>
      </w:pP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59FB6A31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 w:line="278" w:lineRule="auto"/>
        <w:ind w:right="944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questione</w:t>
      </w:r>
      <w:r>
        <w:rPr>
          <w:spacing w:val="3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comunicati,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strettamente pertinente,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52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categorie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destinatari:</w:t>
      </w:r>
    </w:p>
    <w:p w14:paraId="1D25BEE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27" w:lineRule="exact"/>
        <w:ind w:hanging="287"/>
        <w:rPr>
          <w:sz w:val="20"/>
        </w:rPr>
      </w:pP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Istituzioni,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dai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regolamenti;</w:t>
      </w:r>
    </w:p>
    <w:p w14:paraId="4C1898DA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Associazioni</w:t>
      </w:r>
      <w:r>
        <w:rPr>
          <w:spacing w:val="-6"/>
          <w:sz w:val="20"/>
        </w:rPr>
        <w:t xml:space="preserve"> </w:t>
      </w:r>
      <w:r>
        <w:rPr>
          <w:sz w:val="20"/>
        </w:rPr>
        <w:t>sindacali,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versamento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quote</w:t>
      </w:r>
      <w:r>
        <w:rPr>
          <w:spacing w:val="-4"/>
          <w:sz w:val="20"/>
        </w:rPr>
        <w:t xml:space="preserve"> </w:t>
      </w:r>
      <w:r>
        <w:rPr>
          <w:sz w:val="20"/>
        </w:rPr>
        <w:t>mensili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dell'esercizio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sindacali;</w:t>
      </w:r>
    </w:p>
    <w:p w14:paraId="66ACB83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Organismi</w:t>
      </w:r>
      <w:r>
        <w:rPr>
          <w:spacing w:val="-8"/>
          <w:sz w:val="20"/>
        </w:rPr>
        <w:t xml:space="preserve"> </w:t>
      </w:r>
      <w:r>
        <w:rPr>
          <w:sz w:val="20"/>
        </w:rPr>
        <w:t>paritetici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lavoro;</w:t>
      </w:r>
    </w:p>
    <w:p w14:paraId="0B24DC3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Medico</w:t>
      </w:r>
      <w:r>
        <w:rPr>
          <w:spacing w:val="-8"/>
          <w:sz w:val="20"/>
        </w:rPr>
        <w:t xml:space="preserve"> </w:t>
      </w:r>
      <w:r>
        <w:rPr>
          <w:sz w:val="20"/>
        </w:rPr>
        <w:t>competente;</w:t>
      </w:r>
    </w:p>
    <w:p w14:paraId="202124F1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/>
        <w:ind w:hanging="287"/>
        <w:rPr>
          <w:sz w:val="20"/>
        </w:rPr>
      </w:pPr>
      <w:r>
        <w:rPr>
          <w:sz w:val="20"/>
        </w:rPr>
        <w:t>banche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istituti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credito,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l’accredito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stipendi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compensi;</w:t>
      </w:r>
    </w:p>
    <w:p w14:paraId="3292E7C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finanziarie,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 di</w:t>
      </w:r>
      <w:r>
        <w:rPr>
          <w:spacing w:val="-9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lavoratore;</w:t>
      </w:r>
    </w:p>
    <w:p w14:paraId="48D36A6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4"/>
        <w:ind w:hanging="287"/>
        <w:rPr>
          <w:sz w:val="20"/>
        </w:rPr>
      </w:pPr>
      <w:r>
        <w:rPr>
          <w:sz w:val="20"/>
        </w:rPr>
        <w:t>creditori</w:t>
      </w:r>
      <w:r>
        <w:rPr>
          <w:spacing w:val="-3"/>
          <w:sz w:val="20"/>
        </w:rPr>
        <w:t xml:space="preserve"> </w:t>
      </w:r>
      <w:r>
        <w:rPr>
          <w:sz w:val="20"/>
        </w:rPr>
        <w:t>pignoranti,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pignoramento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terzi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stipendio;</w:t>
      </w:r>
    </w:p>
    <w:p w14:paraId="71A6D852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2"/>
        <w:ind w:hanging="287"/>
        <w:rPr>
          <w:sz w:val="20"/>
        </w:rPr>
      </w:pPr>
      <w:r>
        <w:rPr>
          <w:sz w:val="20"/>
        </w:rPr>
        <w:t>Autorità</w:t>
      </w:r>
      <w:r>
        <w:rPr>
          <w:spacing w:val="-4"/>
          <w:sz w:val="20"/>
        </w:rPr>
        <w:t xml:space="preserve"> </w:t>
      </w:r>
      <w:r>
        <w:rPr>
          <w:sz w:val="20"/>
        </w:rPr>
        <w:t>giudiziarie,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legge;</w:t>
      </w:r>
    </w:p>
    <w:p w14:paraId="28C5C43E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89" w:line="278" w:lineRule="auto"/>
        <w:ind w:right="255"/>
        <w:jc w:val="both"/>
        <w:rPr>
          <w:sz w:val="20"/>
        </w:rPr>
      </w:pPr>
      <w:r>
        <w:rPr>
          <w:sz w:val="20"/>
        </w:rPr>
        <w:t>casse di previdenza e di assistenza collegate al rapporto di lavoro, al fine della gestione del rapporto</w:t>
      </w:r>
      <w:r>
        <w:rPr>
          <w:spacing w:val="-53"/>
          <w:sz w:val="20"/>
        </w:rPr>
        <w:t xml:space="preserve"> </w:t>
      </w:r>
      <w:r>
        <w:rPr>
          <w:sz w:val="20"/>
        </w:rPr>
        <w:t>assicurativo.</w:t>
      </w:r>
    </w:p>
    <w:p w14:paraId="46063B2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line="237" w:lineRule="auto"/>
        <w:ind w:right="259"/>
        <w:jc w:val="both"/>
        <w:rPr>
          <w:sz w:val="20"/>
        </w:rPr>
      </w:pPr>
      <w:r>
        <w:rPr>
          <w:sz w:val="20"/>
        </w:rPr>
        <w:t>altri professionisti esterni, società e/o associazioni che forniscono servizi e/o consulenze, nominati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di trattamento (es. società o liberi professionisti cui è affidata la manutenzione 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informatico);</w:t>
      </w:r>
    </w:p>
    <w:p w14:paraId="7817ABE4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servizi,</w:t>
      </w:r>
      <w:r>
        <w:rPr>
          <w:spacing w:val="-4"/>
          <w:sz w:val="20"/>
        </w:rPr>
        <w:t xml:space="preserve"> </w:t>
      </w:r>
      <w:r>
        <w:rPr>
          <w:sz w:val="20"/>
        </w:rPr>
        <w:t>nominate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trattamento;</w:t>
      </w:r>
    </w:p>
    <w:p w14:paraId="3F2A458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right="253"/>
        <w:jc w:val="both"/>
        <w:rPr>
          <w:sz w:val="20"/>
        </w:rPr>
      </w:pPr>
      <w:r>
        <w:rPr>
          <w:sz w:val="20"/>
        </w:rPr>
        <w:t>società di assicurazione ai fini della riscossione del premio relativo alla polizza RCT / RCO, polizze</w:t>
      </w:r>
      <w:r>
        <w:rPr>
          <w:spacing w:val="1"/>
          <w:sz w:val="20"/>
        </w:rPr>
        <w:t xml:space="preserve"> </w:t>
      </w:r>
      <w:r>
        <w:rPr>
          <w:sz w:val="20"/>
        </w:rPr>
        <w:t>infortuni e malattia professionale ed extraprofessionale dirigenti, polizza in caso di morte o invalidità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4"/>
          <w:sz w:val="20"/>
        </w:rPr>
        <w:t xml:space="preserve"> </w:t>
      </w:r>
      <w:r>
        <w:rPr>
          <w:sz w:val="20"/>
        </w:rPr>
        <w:t>dirigenti;</w:t>
      </w:r>
    </w:p>
    <w:p w14:paraId="53BA6E69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ind w:hanging="287"/>
        <w:jc w:val="both"/>
        <w:rPr>
          <w:sz w:val="20"/>
        </w:rPr>
      </w:pPr>
      <w:r>
        <w:rPr>
          <w:sz w:val="20"/>
        </w:rPr>
        <w:t>esercenti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avvocato,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l'assistenza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controversie;</w:t>
      </w:r>
    </w:p>
    <w:p w14:paraId="322AA396" w14:textId="77777777" w:rsidR="00F150D2" w:rsidRDefault="00F150D2">
      <w:pPr>
        <w:pStyle w:val="Corpotesto"/>
        <w:spacing w:before="3"/>
        <w:ind w:left="0"/>
        <w:rPr>
          <w:sz w:val="19"/>
        </w:rPr>
      </w:pPr>
    </w:p>
    <w:p w14:paraId="28D28B7C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"/>
        <w:jc w:val="left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303DCD4B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trasferiti</w:t>
      </w:r>
      <w:r>
        <w:rPr>
          <w:spacing w:val="2"/>
          <w:sz w:val="20"/>
        </w:rPr>
        <w:t xml:space="preserve"> </w:t>
      </w:r>
      <w:r>
        <w:rPr>
          <w:sz w:val="20"/>
        </w:rPr>
        <w:t>verso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4"/>
          <w:sz w:val="20"/>
        </w:rPr>
        <w:t xml:space="preserve"> </w:t>
      </w:r>
      <w:r>
        <w:rPr>
          <w:sz w:val="20"/>
        </w:rPr>
        <w:t>Terzi.</w:t>
      </w:r>
    </w:p>
    <w:p w14:paraId="4DF98765" w14:textId="77777777" w:rsidR="00F150D2" w:rsidRDefault="00F150D2">
      <w:pPr>
        <w:pStyle w:val="Corpotesto"/>
        <w:spacing w:before="11"/>
        <w:ind w:left="0"/>
        <w:rPr>
          <w:sz w:val="31"/>
        </w:rPr>
      </w:pPr>
    </w:p>
    <w:p w14:paraId="78CBFCAA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jc w:val="left"/>
      </w:pPr>
      <w:r>
        <w:t>Natura</w:t>
      </w:r>
      <w:r>
        <w:rPr>
          <w:spacing w:val="-2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4A8F0D5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6" w:lineRule="auto"/>
        <w:ind w:right="263"/>
        <w:jc w:val="both"/>
        <w:rPr>
          <w:sz w:val="20"/>
        </w:rPr>
      </w:pPr>
      <w:r>
        <w:rPr>
          <w:sz w:val="20"/>
        </w:rPr>
        <w:t>Con riferimento ai dati personali raccolti direttamente presso di Lei all’atto della presente informativa,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 è obbligatorio per l’assolvimento degli obblighi di legge e di contratto specificati in questa</w:t>
      </w:r>
      <w:r>
        <w:rPr>
          <w:spacing w:val="1"/>
          <w:sz w:val="20"/>
        </w:rPr>
        <w:t xml:space="preserve"> </w:t>
      </w:r>
      <w:r>
        <w:rPr>
          <w:sz w:val="20"/>
        </w:rPr>
        <w:t>stessa informativa, nonché per la conclusione del contratto di lavoro. Pertanto, il mancato 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l'impossibilità di</w:t>
      </w:r>
      <w:r>
        <w:rPr>
          <w:spacing w:val="-4"/>
          <w:sz w:val="20"/>
        </w:rPr>
        <w:t xml:space="preserve"> </w:t>
      </w:r>
      <w:r>
        <w:rPr>
          <w:sz w:val="20"/>
        </w:rPr>
        <w:t>stipulare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dare esecuzione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contratto.</w:t>
      </w:r>
    </w:p>
    <w:p w14:paraId="202BE496" w14:textId="77777777" w:rsidR="00F150D2" w:rsidRDefault="00000000">
      <w:pPr>
        <w:pStyle w:val="Titolo1"/>
        <w:numPr>
          <w:ilvl w:val="0"/>
          <w:numId w:val="2"/>
        </w:numPr>
        <w:tabs>
          <w:tab w:val="left" w:pos="820"/>
          <w:tab w:val="left" w:pos="821"/>
        </w:tabs>
        <w:spacing w:before="104"/>
        <w:jc w:val="left"/>
      </w:pPr>
      <w:r>
        <w:t>Diritti</w:t>
      </w:r>
      <w:r>
        <w:rPr>
          <w:spacing w:val="-10"/>
        </w:rPr>
        <w:t xml:space="preserve"> </w:t>
      </w:r>
      <w:r>
        <w:t>dell’interessato</w:t>
      </w:r>
    </w:p>
    <w:p w14:paraId="4EED13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9" w:line="278" w:lineRule="auto"/>
        <w:ind w:right="286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1"/>
          <w:sz w:val="20"/>
        </w:rPr>
        <w:t xml:space="preserve"> </w:t>
      </w:r>
      <w:r>
        <w:rPr>
          <w:sz w:val="20"/>
        </w:rPr>
        <w:t>(UE)</w:t>
      </w:r>
      <w:r>
        <w:rPr>
          <w:spacing w:val="26"/>
          <w:sz w:val="20"/>
        </w:rPr>
        <w:t xml:space="preserve"> </w:t>
      </w:r>
      <w:r>
        <w:rPr>
          <w:sz w:val="20"/>
        </w:rPr>
        <w:t>2016/679</w:t>
      </w:r>
      <w:r>
        <w:rPr>
          <w:spacing w:val="27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riconosce</w:t>
      </w:r>
      <w:r>
        <w:rPr>
          <w:spacing w:val="22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specifici</w:t>
      </w:r>
      <w:r>
        <w:rPr>
          <w:spacing w:val="24"/>
          <w:sz w:val="20"/>
        </w:rPr>
        <w:t xml:space="preserve"> </w:t>
      </w:r>
      <w:r>
        <w:rPr>
          <w:sz w:val="20"/>
        </w:rPr>
        <w:t>diritti,</w:t>
      </w:r>
      <w:r>
        <w:rPr>
          <w:spacing w:val="25"/>
          <w:sz w:val="20"/>
        </w:rPr>
        <w:t xml:space="preserve"> </w:t>
      </w:r>
      <w:r>
        <w:rPr>
          <w:sz w:val="20"/>
        </w:rPr>
        <w:t>tra</w:t>
      </w:r>
      <w:r>
        <w:rPr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quelli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richiedere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datore di lavoro:</w:t>
      </w:r>
    </w:p>
    <w:p w14:paraId="781A9A1D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1" w:lineRule="auto"/>
        <w:ind w:right="29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che sia</w:t>
      </w:r>
      <w:r>
        <w:rPr>
          <w:spacing w:val="3"/>
          <w:sz w:val="20"/>
        </w:rPr>
        <w:t xml:space="preserve"> </w:t>
      </w:r>
      <w:r>
        <w:rPr>
          <w:sz w:val="20"/>
        </w:rPr>
        <w:t>o meno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corso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5"/>
          <w:sz w:val="20"/>
        </w:rPr>
        <w:t xml:space="preserve"> </w:t>
      </w:r>
      <w:r>
        <w:rPr>
          <w:sz w:val="20"/>
        </w:rPr>
        <w:t>in tal</w:t>
      </w:r>
      <w:r>
        <w:rPr>
          <w:spacing w:val="4"/>
          <w:sz w:val="20"/>
        </w:rPr>
        <w:t xml:space="preserve"> </w:t>
      </w:r>
      <w:r>
        <w:rPr>
          <w:sz w:val="20"/>
        </w:rPr>
        <w:t>caso, di</w:t>
      </w:r>
      <w:r>
        <w:rPr>
          <w:spacing w:val="2"/>
          <w:sz w:val="20"/>
        </w:rPr>
        <w:t xml:space="preserve"> </w:t>
      </w:r>
      <w:r>
        <w:rPr>
          <w:sz w:val="20"/>
        </w:rPr>
        <w:t>ottenerne</w:t>
      </w:r>
      <w:r>
        <w:rPr>
          <w:spacing w:val="-5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(diritto</w:t>
      </w:r>
      <w:r>
        <w:rPr>
          <w:spacing w:val="2"/>
          <w:sz w:val="20"/>
        </w:rPr>
        <w:t xml:space="preserve"> </w:t>
      </w:r>
      <w:r>
        <w:rPr>
          <w:sz w:val="20"/>
        </w:rPr>
        <w:t>di accesso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GDPR);</w:t>
      </w:r>
    </w:p>
    <w:p w14:paraId="2F9738AE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spacing w:line="273" w:lineRule="auto"/>
        <w:ind w:right="283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incompleti</w:t>
      </w:r>
      <w:r>
        <w:rPr>
          <w:spacing w:val="-5"/>
          <w:sz w:val="20"/>
        </w:rPr>
        <w:t xml:space="preserve"> </w:t>
      </w:r>
      <w:r>
        <w:rPr>
          <w:sz w:val="20"/>
        </w:rPr>
        <w:t>(diritto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GDPR);</w:t>
      </w:r>
    </w:p>
    <w:p w14:paraId="576645A6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3"/>
          <w:tab w:val="left" w:pos="1114"/>
        </w:tabs>
        <w:ind w:hanging="294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stessi,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sussiste</w:t>
      </w:r>
      <w:r>
        <w:rPr>
          <w:spacing w:val="-12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motivi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0"/>
          <w:sz w:val="20"/>
        </w:rPr>
        <w:t xml:space="preserve"> </w:t>
      </w:r>
      <w:r>
        <w:rPr>
          <w:sz w:val="20"/>
        </w:rPr>
        <w:t>(diritto</w:t>
      </w:r>
      <w:r>
        <w:rPr>
          <w:spacing w:val="-12"/>
          <w:sz w:val="20"/>
        </w:rPr>
        <w:t xml:space="preserve"> </w:t>
      </w:r>
      <w:r>
        <w:rPr>
          <w:sz w:val="20"/>
        </w:rPr>
        <w:t>all’oblio art.</w:t>
      </w:r>
    </w:p>
    <w:p w14:paraId="098AD45D" w14:textId="77777777" w:rsidR="00F150D2" w:rsidRDefault="00F150D2">
      <w:pPr>
        <w:rPr>
          <w:sz w:val="20"/>
        </w:rPr>
        <w:sectPr w:rsidR="00F150D2">
          <w:pgSz w:w="11920" w:h="16850"/>
          <w:pgMar w:top="1020" w:right="880" w:bottom="740" w:left="740" w:header="740" w:footer="547" w:gutter="0"/>
          <w:cols w:space="720"/>
        </w:sectPr>
      </w:pPr>
    </w:p>
    <w:p w14:paraId="2E01AC35" w14:textId="77777777" w:rsidR="00F150D2" w:rsidRDefault="00000000">
      <w:pPr>
        <w:pStyle w:val="Corpotesto"/>
        <w:spacing w:before="23"/>
      </w:pPr>
      <w:r>
        <w:lastRenderedPageBreak/>
        <w:t>17</w:t>
      </w:r>
      <w:r>
        <w:rPr>
          <w:spacing w:val="-4"/>
        </w:rPr>
        <w:t xml:space="preserve"> </w:t>
      </w:r>
      <w:r>
        <w:t>GDPR)</w:t>
      </w:r>
    </w:p>
    <w:p w14:paraId="11383E7B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31" w:line="271" w:lineRule="auto"/>
        <w:ind w:right="266"/>
        <w:jc w:val="both"/>
        <w:rPr>
          <w:sz w:val="20"/>
        </w:rPr>
      </w:pPr>
      <w:r>
        <w:rPr>
          <w:sz w:val="20"/>
        </w:rPr>
        <w:t>la limitazione del trattamento quando ricorre una delle ipotesi previste dal Regolamento (diritto di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35C1A444" w14:textId="77777777" w:rsidR="00F150D2" w:rsidRDefault="00000000">
      <w:pPr>
        <w:pStyle w:val="Paragrafoelenco"/>
        <w:numPr>
          <w:ilvl w:val="0"/>
          <w:numId w:val="1"/>
        </w:numPr>
        <w:tabs>
          <w:tab w:val="left" w:pos="1114"/>
        </w:tabs>
        <w:spacing w:before="4" w:line="271" w:lineRule="auto"/>
        <w:ind w:right="256"/>
        <w:jc w:val="both"/>
        <w:rPr>
          <w:sz w:val="20"/>
        </w:rPr>
      </w:pPr>
      <w:r>
        <w:rPr>
          <w:sz w:val="20"/>
        </w:rPr>
        <w:t>di ricevere in un formato strutturato, di uso comune e leggibile da dispositivo informatico,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trasmettere</w:t>
      </w:r>
      <w:r>
        <w:rPr>
          <w:spacing w:val="-6"/>
          <w:sz w:val="20"/>
        </w:rPr>
        <w:t xml:space="preserve"> </w:t>
      </w:r>
      <w:r>
        <w:rPr>
          <w:sz w:val="20"/>
        </w:rPr>
        <w:t>tali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(diritto</w:t>
      </w:r>
      <w:r>
        <w:rPr>
          <w:spacing w:val="-53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art. 20</w:t>
      </w:r>
      <w:r>
        <w:rPr>
          <w:spacing w:val="-1"/>
          <w:sz w:val="20"/>
        </w:rPr>
        <w:t xml:space="preserve"> </w:t>
      </w:r>
      <w:r>
        <w:rPr>
          <w:sz w:val="20"/>
        </w:rPr>
        <w:t>GDPR).</w:t>
      </w:r>
    </w:p>
    <w:p w14:paraId="60C7854A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39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</w:p>
    <w:p w14:paraId="615157C0" w14:textId="77777777" w:rsidR="00F150D2" w:rsidRDefault="00000000">
      <w:pPr>
        <w:pStyle w:val="Corpotesto"/>
        <w:spacing w:before="39" w:line="276" w:lineRule="auto"/>
        <w:ind w:left="1473" w:right="252" w:hanging="653"/>
        <w:jc w:val="both"/>
      </w:pPr>
      <w:r>
        <w:t>9.2.1</w:t>
      </w:r>
      <w:r>
        <w:rPr>
          <w:spacing w:val="49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opporsi,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motivi</w:t>
      </w:r>
      <w:r>
        <w:rPr>
          <w:spacing w:val="25"/>
        </w:rPr>
        <w:t xml:space="preserve"> </w:t>
      </w:r>
      <w:r>
        <w:t>connessi</w:t>
      </w:r>
      <w:r>
        <w:rPr>
          <w:spacing w:val="32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situazione</w:t>
      </w:r>
      <w:r>
        <w:rPr>
          <w:spacing w:val="31"/>
        </w:rPr>
        <w:t xml:space="preserve"> </w:t>
      </w:r>
      <w:r>
        <w:t>particolare,</w:t>
      </w:r>
      <w:r>
        <w:rPr>
          <w:spacing w:val="33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 effettuato sulla base del legittimo interesse del datore di lavoro (diritto di opposizione art. 77</w:t>
      </w:r>
      <w:r>
        <w:rPr>
          <w:spacing w:val="1"/>
        </w:rPr>
        <w:t xml:space="preserve"> </w:t>
      </w:r>
      <w:r>
        <w:t>GDPR).</w:t>
      </w:r>
    </w:p>
    <w:p w14:paraId="08A041DC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before="126"/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 diritti</w:t>
      </w:r>
    </w:p>
    <w:p w14:paraId="070B57FD" w14:textId="635F40C6" w:rsidR="00F150D2" w:rsidRDefault="00000000">
      <w:pPr>
        <w:pStyle w:val="Corpotesto"/>
        <w:spacing w:before="41" w:line="340" w:lineRule="auto"/>
        <w:ind w:left="1473" w:right="264" w:hanging="720"/>
        <w:jc w:val="both"/>
      </w:pPr>
      <w:r>
        <w:t>9.3.1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13" w:history="1">
        <w:r w:rsidR="003354BA" w:rsidRPr="006F50B3">
          <w:rPr>
            <w:rStyle w:val="Collegamentoipertestuale"/>
          </w:rPr>
          <w:t>mic8dp005@istruzione.it</w:t>
        </w:r>
      </w:hyperlink>
    </w:p>
    <w:p w14:paraId="593B27D3" w14:textId="77777777" w:rsidR="00F150D2" w:rsidRDefault="00000000">
      <w:pPr>
        <w:pStyle w:val="Titolo2"/>
        <w:numPr>
          <w:ilvl w:val="1"/>
          <w:numId w:val="2"/>
        </w:numPr>
        <w:tabs>
          <w:tab w:val="left" w:pos="821"/>
        </w:tabs>
        <w:spacing w:line="197" w:lineRule="exact"/>
      </w:pP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6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un’Autorità</w:t>
      </w:r>
    </w:p>
    <w:p w14:paraId="4D73BC38" w14:textId="77777777" w:rsidR="00F150D2" w:rsidRDefault="00000000">
      <w:pPr>
        <w:pStyle w:val="Corpotesto"/>
        <w:spacing w:before="39" w:line="276" w:lineRule="auto"/>
        <w:ind w:left="1473" w:right="262" w:hanging="720"/>
        <w:jc w:val="both"/>
      </w:pPr>
      <w:r>
        <w:t>9.4.1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è,</w:t>
      </w:r>
      <w:r>
        <w:rPr>
          <w:spacing w:val="-8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 personali,</w:t>
      </w:r>
      <w:r>
        <w:rPr>
          <w:spacing w:val="-5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77</w:t>
      </w:r>
      <w:r>
        <w:rPr>
          <w:spacing w:val="-9"/>
        </w:rPr>
        <w:t xml:space="preserve"> </w:t>
      </w:r>
      <w:r>
        <w:t>Reg.,</w:t>
      </w:r>
      <w:r>
        <w:rPr>
          <w:spacing w:val="-9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ritenga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riguarda</w:t>
      </w:r>
      <w:r>
        <w:rPr>
          <w:spacing w:val="-7"/>
        </w:rPr>
        <w:t xml:space="preserve"> </w:t>
      </w:r>
      <w:r>
        <w:t>violi</w:t>
      </w:r>
      <w:r>
        <w:rPr>
          <w:spacing w:val="-7"/>
        </w:rPr>
        <w:t xml:space="preserve"> </w:t>
      </w:r>
      <w:r>
        <w:t>le disposizioni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UE.</w:t>
      </w:r>
    </w:p>
    <w:p w14:paraId="6C087FC4" w14:textId="77777777" w:rsidR="00F150D2" w:rsidRDefault="00000000">
      <w:pPr>
        <w:pStyle w:val="Titolo1"/>
        <w:numPr>
          <w:ilvl w:val="0"/>
          <w:numId w:val="2"/>
        </w:numPr>
        <w:tabs>
          <w:tab w:val="left" w:pos="1101"/>
          <w:tab w:val="left" w:pos="1102"/>
        </w:tabs>
        <w:spacing w:before="85"/>
        <w:ind w:left="1101" w:hanging="866"/>
        <w:jc w:val="both"/>
      </w:pP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1A70BA" w14:textId="77777777" w:rsidR="00F150D2" w:rsidRDefault="00000000">
      <w:pPr>
        <w:pStyle w:val="Paragrafoelenco"/>
        <w:numPr>
          <w:ilvl w:val="1"/>
          <w:numId w:val="2"/>
        </w:numPr>
        <w:tabs>
          <w:tab w:val="left" w:pos="821"/>
        </w:tabs>
        <w:spacing w:before="47"/>
        <w:ind w:hanging="573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oggetto della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saranno</w:t>
      </w:r>
      <w:r>
        <w:rPr>
          <w:spacing w:val="-5"/>
          <w:sz w:val="20"/>
        </w:rPr>
        <w:t xml:space="preserve"> </w:t>
      </w:r>
      <w:r>
        <w:rPr>
          <w:sz w:val="20"/>
        </w:rPr>
        <w:t>conservati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segue:</w:t>
      </w:r>
    </w:p>
    <w:p w14:paraId="1A63400D" w14:textId="77777777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31" w:line="276" w:lineRule="auto"/>
        <w:ind w:right="258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legge,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l’ulteriore</w:t>
      </w:r>
      <w:r>
        <w:rPr>
          <w:spacing w:val="-53"/>
          <w:sz w:val="20"/>
        </w:rPr>
        <w:t xml:space="preserve"> </w:t>
      </w:r>
      <w:r>
        <w:rPr>
          <w:sz w:val="20"/>
        </w:rPr>
        <w:t>tempo di conservazione stabilito dalla legge ai fini di prova dell’assolvimento degli obblighi connessi</w:t>
      </w:r>
      <w:r>
        <w:rPr>
          <w:spacing w:val="1"/>
          <w:sz w:val="20"/>
        </w:rPr>
        <w:t xml:space="preserve"> </w:t>
      </w:r>
      <w:r>
        <w:rPr>
          <w:sz w:val="20"/>
        </w:rPr>
        <w:t>al rapporto stesso, e comunque per il tempo necessario al compimento dei termini di prescrizione dei</w:t>
      </w:r>
      <w:r>
        <w:rPr>
          <w:spacing w:val="-54"/>
          <w:sz w:val="20"/>
        </w:rPr>
        <w:t xml:space="preserve"> </w:t>
      </w:r>
      <w:r>
        <w:rPr>
          <w:sz w:val="20"/>
        </w:rPr>
        <w:t>diritti,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previdenziali </w:t>
      </w:r>
      <w:proofErr w:type="spellStart"/>
      <w:r>
        <w:rPr>
          <w:sz w:val="20"/>
        </w:rPr>
        <w:t>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assicurativi;</w:t>
      </w:r>
    </w:p>
    <w:p w14:paraId="6C9CFA34" w14:textId="02D6507B" w:rsidR="00F150D2" w:rsidRDefault="00000000">
      <w:pPr>
        <w:pStyle w:val="Paragrafoelenco"/>
        <w:numPr>
          <w:ilvl w:val="2"/>
          <w:numId w:val="2"/>
        </w:numPr>
        <w:tabs>
          <w:tab w:val="left" w:pos="1114"/>
        </w:tabs>
        <w:spacing w:before="114" w:line="276" w:lineRule="auto"/>
        <w:ind w:right="261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restanti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concernenti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l’esecuzione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cessazione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rapporto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lavoro,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durata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e comunque per il tempo necessario al compimento sia dei termini di prescrizione dei diritti,</w:t>
      </w:r>
      <w:r w:rsidR="003354BA">
        <w:rPr>
          <w:sz w:val="20"/>
        </w:rPr>
        <w:t xml:space="preserve"> </w:t>
      </w:r>
      <w:r>
        <w:rPr>
          <w:sz w:val="20"/>
        </w:rPr>
        <w:t>sia 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connessi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rapporto 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14:paraId="626DCF1D" w14:textId="16A65B3E" w:rsidR="00E54ECF" w:rsidRDefault="00000000" w:rsidP="00E54ECF">
      <w:pPr>
        <w:pStyle w:val="Corpotesto"/>
        <w:spacing w:before="40" w:line="460" w:lineRule="atLeast"/>
        <w:ind w:right="3061"/>
        <w:jc w:val="center"/>
      </w:pPr>
      <w:r>
        <w:t>Titolare del trattamento I. C. “</w:t>
      </w:r>
      <w:r w:rsidR="00E54ECF">
        <w:t>Città dei Bambini</w:t>
      </w:r>
      <w:r>
        <w:t>”</w:t>
      </w:r>
    </w:p>
    <w:p w14:paraId="5D3781AB" w14:textId="20A121AD" w:rsidR="00F150D2" w:rsidRDefault="00E54ECF">
      <w:pPr>
        <w:pStyle w:val="Corpotesto"/>
        <w:spacing w:before="40" w:line="460" w:lineRule="atLeast"/>
        <w:ind w:left="3629" w:right="3061" w:hanging="557"/>
        <w:jc w:val="both"/>
      </w:pPr>
      <w:r>
        <w:rPr>
          <w:spacing w:val="-53"/>
        </w:rPr>
        <w:t xml:space="preserve">             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357662CD" w14:textId="15A084E4" w:rsidR="00F150D2" w:rsidRDefault="00000000">
      <w:pPr>
        <w:pStyle w:val="Corpotesto"/>
        <w:spacing w:before="1" w:line="229" w:lineRule="exact"/>
        <w:ind w:left="3600" w:right="3977"/>
        <w:jc w:val="center"/>
      </w:pPr>
      <w:r>
        <w:t>Prof.</w:t>
      </w:r>
      <w:proofErr w:type="spellStart"/>
      <w:r>
        <w:rPr>
          <w:position w:val="6"/>
          <w:sz w:val="13"/>
        </w:rPr>
        <w:t>ssa</w:t>
      </w:r>
      <w:proofErr w:type="spellEnd"/>
      <w:r>
        <w:t>.</w:t>
      </w:r>
      <w:r>
        <w:rPr>
          <w:spacing w:val="-4"/>
        </w:rPr>
        <w:t xml:space="preserve"> </w:t>
      </w:r>
      <w:r>
        <w:t>Maria</w:t>
      </w:r>
      <w:r>
        <w:rPr>
          <w:spacing w:val="-3"/>
        </w:rPr>
        <w:t xml:space="preserve"> </w:t>
      </w:r>
      <w:r w:rsidR="00E54ECF">
        <w:t>Vittoria Pomili</w:t>
      </w:r>
    </w:p>
    <w:p w14:paraId="19B9189C" w14:textId="77777777" w:rsidR="00F150D2" w:rsidRDefault="00000000">
      <w:pPr>
        <w:spacing w:line="137" w:lineRule="exact"/>
        <w:ind w:left="3602" w:right="3977"/>
        <w:jc w:val="center"/>
        <w:rPr>
          <w:sz w:val="12"/>
        </w:rPr>
      </w:pPr>
      <w:r>
        <w:rPr>
          <w:sz w:val="12"/>
        </w:rPr>
        <w:t>Firma</w:t>
      </w:r>
      <w:r>
        <w:rPr>
          <w:spacing w:val="-2"/>
          <w:sz w:val="12"/>
        </w:rPr>
        <w:t xml:space="preserve"> </w:t>
      </w:r>
      <w:r>
        <w:rPr>
          <w:sz w:val="12"/>
        </w:rPr>
        <w:t>autografa</w:t>
      </w:r>
      <w:r>
        <w:rPr>
          <w:spacing w:val="-1"/>
          <w:sz w:val="12"/>
        </w:rPr>
        <w:t xml:space="preserve"> </w:t>
      </w:r>
      <w:r>
        <w:rPr>
          <w:sz w:val="12"/>
        </w:rPr>
        <w:t>ai</w:t>
      </w:r>
      <w:r>
        <w:rPr>
          <w:spacing w:val="1"/>
          <w:sz w:val="12"/>
        </w:rPr>
        <w:t xml:space="preserve"> </w:t>
      </w:r>
      <w:r>
        <w:rPr>
          <w:sz w:val="12"/>
        </w:rPr>
        <w:t>sensi del</w:t>
      </w:r>
      <w:r>
        <w:rPr>
          <w:spacing w:val="1"/>
          <w:sz w:val="12"/>
        </w:rPr>
        <w:t xml:space="preserve"> </w:t>
      </w:r>
      <w:proofErr w:type="spellStart"/>
      <w:r>
        <w:rPr>
          <w:sz w:val="12"/>
        </w:rPr>
        <w:t>D.Lgs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39/93</w:t>
      </w:r>
      <w:r>
        <w:rPr>
          <w:spacing w:val="-3"/>
          <w:sz w:val="12"/>
        </w:rPr>
        <w:t xml:space="preserve"> </w:t>
      </w:r>
      <w:r>
        <w:rPr>
          <w:sz w:val="12"/>
        </w:rPr>
        <w:t>art.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  <w:r>
        <w:rPr>
          <w:spacing w:val="-1"/>
          <w:sz w:val="12"/>
        </w:rPr>
        <w:t xml:space="preserve"> </w:t>
      </w:r>
      <w:r>
        <w:rPr>
          <w:sz w:val="12"/>
        </w:rPr>
        <w:t>c.</w:t>
      </w:r>
      <w:r>
        <w:rPr>
          <w:spacing w:val="-1"/>
          <w:sz w:val="12"/>
        </w:rPr>
        <w:t xml:space="preserve"> </w:t>
      </w:r>
      <w:r>
        <w:rPr>
          <w:sz w:val="12"/>
        </w:rPr>
        <w:t>2</w:t>
      </w:r>
    </w:p>
    <w:p w14:paraId="6CF1CCBF" w14:textId="77777777" w:rsidR="00F150D2" w:rsidRDefault="00F150D2">
      <w:pPr>
        <w:pStyle w:val="Corpotesto"/>
        <w:ind w:left="0"/>
        <w:rPr>
          <w:sz w:val="12"/>
        </w:rPr>
      </w:pPr>
    </w:p>
    <w:p w14:paraId="13489E72" w14:textId="77777777" w:rsidR="00F150D2" w:rsidRDefault="00F150D2">
      <w:pPr>
        <w:pStyle w:val="Corpotesto"/>
        <w:ind w:left="0"/>
        <w:rPr>
          <w:sz w:val="12"/>
        </w:rPr>
      </w:pPr>
    </w:p>
    <w:p w14:paraId="63F333FC" w14:textId="77777777" w:rsidR="00F150D2" w:rsidRDefault="00F150D2">
      <w:pPr>
        <w:pStyle w:val="Corpotesto"/>
        <w:spacing w:before="8"/>
        <w:ind w:left="0"/>
        <w:rPr>
          <w:sz w:val="11"/>
        </w:rPr>
      </w:pPr>
    </w:p>
    <w:p w14:paraId="041E29B6" w14:textId="77777777" w:rsidR="00F150D2" w:rsidRDefault="00000000">
      <w:pPr>
        <w:pStyle w:val="Corpotesto"/>
        <w:spacing w:before="1"/>
        <w:ind w:left="390" w:right="366"/>
        <w:jc w:val="both"/>
      </w:pPr>
      <w:r>
        <w:rPr>
          <w:w w:val="95"/>
        </w:rPr>
        <w:t>Nel caso in cui ella trasmetta anche la documentazione riferita ai familiari, Lei attesta di aver ottenuto specifica</w:t>
      </w:r>
      <w:r>
        <w:rPr>
          <w:spacing w:val="1"/>
          <w:w w:val="95"/>
        </w:rPr>
        <w:t xml:space="preserve"> </w:t>
      </w:r>
      <w:r>
        <w:t>procura a prestare, per loro conto, il consenso al Trattamento dei dati contenuti nella documentazione</w:t>
      </w:r>
      <w:r>
        <w:rPr>
          <w:spacing w:val="1"/>
        </w:rPr>
        <w:t xml:space="preserve"> </w:t>
      </w:r>
      <w:r>
        <w:t>trasmessa, per le medesime finalità indicate qui sopra, impegnandosi poi a trasmettere loro copia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1432D275" w14:textId="77777777" w:rsidR="00F150D2" w:rsidRDefault="00F150D2">
      <w:pPr>
        <w:pStyle w:val="Corpotesto"/>
        <w:ind w:left="0"/>
      </w:pPr>
    </w:p>
    <w:p w14:paraId="7CC093D7" w14:textId="77777777" w:rsidR="00F150D2" w:rsidRDefault="00000000">
      <w:pPr>
        <w:pStyle w:val="Corpotesto"/>
        <w:tabs>
          <w:tab w:val="left" w:pos="5124"/>
        </w:tabs>
        <w:ind w:left="119" w:right="57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dichiara di prestare consenso al trattamento dei dati</w:t>
      </w:r>
      <w:r>
        <w:rPr>
          <w:spacing w:val="-5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</w:t>
      </w:r>
      <w:r>
        <w:rPr>
          <w:spacing w:val="55"/>
        </w:rPr>
        <w:t xml:space="preserve"> </w:t>
      </w:r>
      <w:r>
        <w:t>2016/679.</w:t>
      </w:r>
    </w:p>
    <w:p w14:paraId="02F487EF" w14:textId="77777777" w:rsidR="00F150D2" w:rsidRDefault="00F150D2">
      <w:pPr>
        <w:pStyle w:val="Corpotesto"/>
        <w:spacing w:before="10"/>
        <w:ind w:left="0"/>
        <w:rPr>
          <w:sz w:val="18"/>
        </w:rPr>
      </w:pPr>
    </w:p>
    <w:p w14:paraId="7A0F93CB" w14:textId="77777777" w:rsidR="00F150D2" w:rsidRDefault="00000000">
      <w:pPr>
        <w:pStyle w:val="Corpotesto"/>
        <w:tabs>
          <w:tab w:val="left" w:pos="3087"/>
        </w:tabs>
        <w:spacing w:before="93"/>
        <w:ind w:left="371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A5C6E3" w14:textId="77777777" w:rsidR="00F150D2" w:rsidRDefault="00000000">
      <w:pPr>
        <w:pStyle w:val="Corpotesto"/>
        <w:spacing w:before="70"/>
        <w:ind w:left="7320"/>
      </w:pPr>
      <w:r>
        <w:t>firma</w:t>
      </w:r>
    </w:p>
    <w:p w14:paraId="6CCBD1D9" w14:textId="6BAC9982" w:rsidR="00F150D2" w:rsidRDefault="00251F51">
      <w:pPr>
        <w:pStyle w:val="Corpotesto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1E5821" wp14:editId="6D9AEE15">
                <wp:simplePos x="0" y="0"/>
                <wp:positionH relativeFrom="page">
                  <wp:posOffset>4461510</wp:posOffset>
                </wp:positionH>
                <wp:positionV relativeFrom="paragraph">
                  <wp:posOffset>186055</wp:posOffset>
                </wp:positionV>
                <wp:extent cx="1551940" cy="1270"/>
                <wp:effectExtent l="0" t="0" r="0" b="0"/>
                <wp:wrapTopAndBottom/>
                <wp:docPr id="7449513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2444"/>
                            <a:gd name="T2" fmla="+- 0 9470 7026"/>
                            <a:gd name="T3" fmla="*/ T2 w 2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4C3F" id="Freeform 2" o:spid="_x0000_s1026" style="position:absolute;margin-left:351.3pt;margin-top:14.65pt;width:12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" path="m,l2444,e" filled="f" strokeweight=".22136mm">
                <v:path arrowok="t" o:connecttype="custom" o:connectlocs="0,0;1551940,0" o:connectangles="0,0"/>
                <w10:wrap type="topAndBottom" anchorx="page"/>
              </v:shape>
            </w:pict>
          </mc:Fallback>
        </mc:AlternateContent>
      </w:r>
    </w:p>
    <w:sectPr w:rsidR="00F150D2">
      <w:pgSz w:w="11920" w:h="16850"/>
      <w:pgMar w:top="1020" w:right="880" w:bottom="800" w:left="740" w:header="74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2A67" w14:textId="77777777" w:rsidR="00701363" w:rsidRDefault="00701363">
      <w:r>
        <w:separator/>
      </w:r>
    </w:p>
  </w:endnote>
  <w:endnote w:type="continuationSeparator" w:id="0">
    <w:p w14:paraId="30BA118C" w14:textId="77777777" w:rsidR="00701363" w:rsidRDefault="0070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3E09" w14:textId="77777777" w:rsidR="00502170" w:rsidRDefault="005021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4D41" w14:textId="3CBCDBFF" w:rsidR="00F150D2" w:rsidRDefault="00251F51">
    <w:pPr>
      <w:pStyle w:val="Corpotesto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52141B31" wp14:editId="243C6A0B">
              <wp:simplePos x="0" y="0"/>
              <wp:positionH relativeFrom="page">
                <wp:posOffset>630555</wp:posOffset>
              </wp:positionH>
              <wp:positionV relativeFrom="page">
                <wp:posOffset>10172700</wp:posOffset>
              </wp:positionV>
              <wp:extent cx="2197735" cy="139700"/>
              <wp:effectExtent l="0" t="0" r="0" b="0"/>
              <wp:wrapNone/>
              <wp:docPr id="19812544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2805" w14:textId="77777777" w:rsidR="00F150D2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Informativa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GDPR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lavoratori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Enti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1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.65pt;margin-top:801pt;width:173.05pt;height:11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" filled="f" stroked="f">
              <v:textbox inset="0,0,0,0">
                <w:txbxContent>
                  <w:p w14:paraId="51632805" w14:textId="77777777" w:rsidR="00F150D2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GDPR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lavoratori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A59C" w14:textId="77777777" w:rsidR="00502170" w:rsidRDefault="00502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E9F5" w14:textId="77777777" w:rsidR="00701363" w:rsidRDefault="00701363">
      <w:r>
        <w:separator/>
      </w:r>
    </w:p>
  </w:footnote>
  <w:footnote w:type="continuationSeparator" w:id="0">
    <w:p w14:paraId="4A0EDD06" w14:textId="77777777" w:rsidR="00701363" w:rsidRDefault="0070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84AF" w14:textId="77777777" w:rsidR="00502170" w:rsidRDefault="005021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8275" w14:textId="2969D45F" w:rsidR="00F150D2" w:rsidRDefault="00251F51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3B01E0A6" wp14:editId="64D70F10">
              <wp:simplePos x="0" y="0"/>
              <wp:positionH relativeFrom="page">
                <wp:posOffset>532765</wp:posOffset>
              </wp:positionH>
              <wp:positionV relativeFrom="page">
                <wp:posOffset>457200</wp:posOffset>
              </wp:positionV>
              <wp:extent cx="916305" cy="203835"/>
              <wp:effectExtent l="0" t="0" r="0" b="0"/>
              <wp:wrapNone/>
              <wp:docPr id="12866488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5112" w14:textId="77777777" w:rsidR="00F150D2" w:rsidRDefault="00000000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E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.95pt;margin-top:36pt;width:72.15pt;height:16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q1gEAAJADAAAOAAAAZHJzL2Uyb0RvYy54bWysU8Fu2zAMvQ/YPwi6L3YSt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" filled="f" stroked="f">
              <v:textbox inset="0,0,0,0">
                <w:txbxContent>
                  <w:p w14:paraId="652E5112" w14:textId="77777777" w:rsidR="00F150D2" w:rsidRDefault="00000000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ALLEGATO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EE20" w14:textId="77777777" w:rsidR="00502170" w:rsidRDefault="005021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10BDD"/>
    <w:multiLevelType w:val="multilevel"/>
    <w:tmpl w:val="BA5E3198"/>
    <w:lvl w:ilvl="0">
      <w:start w:val="1"/>
      <w:numFmt w:val="decimal"/>
      <w:lvlText w:val="%1.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color w:val="211F1F"/>
        <w:w w:val="97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3" w:hanging="360"/>
        <w:jc w:val="left"/>
      </w:pPr>
      <w:rPr>
        <w:rFonts w:ascii="Arial MT" w:eastAsia="Arial MT" w:hAnsi="Arial MT" w:cs="Arial MT" w:hint="default"/>
        <w:color w:val="211F1F"/>
        <w:w w:val="96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365F05"/>
    <w:multiLevelType w:val="hybridMultilevel"/>
    <w:tmpl w:val="2108B6BE"/>
    <w:lvl w:ilvl="0" w:tplc="39C81BFC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0854FCE0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DB9A3E4E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A38807E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73666C3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7CF0A8B0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DE1A4DE4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AA064A28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52A287C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4E750F"/>
    <w:multiLevelType w:val="hybridMultilevel"/>
    <w:tmpl w:val="30942C08"/>
    <w:lvl w:ilvl="0" w:tplc="86D06F30">
      <w:numFmt w:val="bullet"/>
      <w:lvlText w:val="-"/>
      <w:lvlJc w:val="left"/>
      <w:pPr>
        <w:ind w:left="1113" w:hanging="293"/>
      </w:pPr>
      <w:rPr>
        <w:rFonts w:ascii="Cambria" w:eastAsia="Cambria" w:hAnsi="Cambria" w:cs="Cambria" w:hint="default"/>
        <w:color w:val="211F1F"/>
        <w:w w:val="97"/>
        <w:sz w:val="20"/>
        <w:szCs w:val="20"/>
        <w:lang w:val="it-IT" w:eastAsia="en-US" w:bidi="ar-SA"/>
      </w:rPr>
    </w:lvl>
    <w:lvl w:ilvl="1" w:tplc="03FAD47E">
      <w:numFmt w:val="bullet"/>
      <w:lvlText w:val="•"/>
      <w:lvlJc w:val="left"/>
      <w:pPr>
        <w:ind w:left="1380" w:hanging="293"/>
      </w:pPr>
      <w:rPr>
        <w:rFonts w:hint="default"/>
        <w:lang w:val="it-IT" w:eastAsia="en-US" w:bidi="ar-SA"/>
      </w:rPr>
    </w:lvl>
    <w:lvl w:ilvl="2" w:tplc="8FA40374">
      <w:numFmt w:val="bullet"/>
      <w:lvlText w:val="•"/>
      <w:lvlJc w:val="left"/>
      <w:pPr>
        <w:ind w:left="2370" w:hanging="293"/>
      </w:pPr>
      <w:rPr>
        <w:rFonts w:hint="default"/>
        <w:lang w:val="it-IT" w:eastAsia="en-US" w:bidi="ar-SA"/>
      </w:rPr>
    </w:lvl>
    <w:lvl w:ilvl="3" w:tplc="E3F02B5E">
      <w:numFmt w:val="bullet"/>
      <w:lvlText w:val="•"/>
      <w:lvlJc w:val="left"/>
      <w:pPr>
        <w:ind w:left="3360" w:hanging="293"/>
      </w:pPr>
      <w:rPr>
        <w:rFonts w:hint="default"/>
        <w:lang w:val="it-IT" w:eastAsia="en-US" w:bidi="ar-SA"/>
      </w:rPr>
    </w:lvl>
    <w:lvl w:ilvl="4" w:tplc="36E08586">
      <w:numFmt w:val="bullet"/>
      <w:lvlText w:val="•"/>
      <w:lvlJc w:val="left"/>
      <w:pPr>
        <w:ind w:left="4350" w:hanging="293"/>
      </w:pPr>
      <w:rPr>
        <w:rFonts w:hint="default"/>
        <w:lang w:val="it-IT" w:eastAsia="en-US" w:bidi="ar-SA"/>
      </w:rPr>
    </w:lvl>
    <w:lvl w:ilvl="5" w:tplc="D5DE4706">
      <w:numFmt w:val="bullet"/>
      <w:lvlText w:val="•"/>
      <w:lvlJc w:val="left"/>
      <w:pPr>
        <w:ind w:left="5340" w:hanging="293"/>
      </w:pPr>
      <w:rPr>
        <w:rFonts w:hint="default"/>
        <w:lang w:val="it-IT" w:eastAsia="en-US" w:bidi="ar-SA"/>
      </w:rPr>
    </w:lvl>
    <w:lvl w:ilvl="6" w:tplc="1B061F9E">
      <w:numFmt w:val="bullet"/>
      <w:lvlText w:val="•"/>
      <w:lvlJc w:val="left"/>
      <w:pPr>
        <w:ind w:left="6330" w:hanging="293"/>
      </w:pPr>
      <w:rPr>
        <w:rFonts w:hint="default"/>
        <w:lang w:val="it-IT" w:eastAsia="en-US" w:bidi="ar-SA"/>
      </w:rPr>
    </w:lvl>
    <w:lvl w:ilvl="7" w:tplc="336E5FC0">
      <w:numFmt w:val="bullet"/>
      <w:lvlText w:val="•"/>
      <w:lvlJc w:val="left"/>
      <w:pPr>
        <w:ind w:left="7320" w:hanging="293"/>
      </w:pPr>
      <w:rPr>
        <w:rFonts w:hint="default"/>
        <w:lang w:val="it-IT" w:eastAsia="en-US" w:bidi="ar-SA"/>
      </w:rPr>
    </w:lvl>
    <w:lvl w:ilvl="8" w:tplc="C9486024">
      <w:numFmt w:val="bullet"/>
      <w:lvlText w:val="•"/>
      <w:lvlJc w:val="left"/>
      <w:pPr>
        <w:ind w:left="8310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708C6869"/>
    <w:multiLevelType w:val="hybridMultilevel"/>
    <w:tmpl w:val="8E283084"/>
    <w:lvl w:ilvl="0" w:tplc="B3C4E64E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1" w:tplc="F264918E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2" w:tplc="76029DF6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892616C0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06344FA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3616647A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1FC29DB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FB4E8326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8" w:tplc="A66C0592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9E1848"/>
    <w:multiLevelType w:val="multilevel"/>
    <w:tmpl w:val="8EB63D9E"/>
    <w:lvl w:ilvl="0">
      <w:start w:val="4"/>
      <w:numFmt w:val="decimal"/>
      <w:lvlText w:val="%1."/>
      <w:lvlJc w:val="left"/>
      <w:pPr>
        <w:ind w:left="820" w:hanging="43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0" w:hanging="431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color w:val="211F1F"/>
        <w:w w:val="98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1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286"/>
      </w:pPr>
      <w:rPr>
        <w:rFonts w:hint="default"/>
        <w:lang w:val="it-IT" w:eastAsia="en-US" w:bidi="ar-SA"/>
      </w:rPr>
    </w:lvl>
  </w:abstractNum>
  <w:num w:numId="1" w16cid:durableId="1493181691">
    <w:abstractNumId w:val="2"/>
  </w:num>
  <w:num w:numId="2" w16cid:durableId="58793764">
    <w:abstractNumId w:val="4"/>
  </w:num>
  <w:num w:numId="3" w16cid:durableId="1893154232">
    <w:abstractNumId w:val="3"/>
  </w:num>
  <w:num w:numId="4" w16cid:durableId="1079256580">
    <w:abstractNumId w:val="1"/>
  </w:num>
  <w:num w:numId="5" w16cid:durableId="13046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D2"/>
    <w:rsid w:val="001574D4"/>
    <w:rsid w:val="001F1706"/>
    <w:rsid w:val="00251F51"/>
    <w:rsid w:val="003354BA"/>
    <w:rsid w:val="003451A0"/>
    <w:rsid w:val="003E4BED"/>
    <w:rsid w:val="00502170"/>
    <w:rsid w:val="00701363"/>
    <w:rsid w:val="00891864"/>
    <w:rsid w:val="009A3CAE"/>
    <w:rsid w:val="00D0551C"/>
    <w:rsid w:val="00E54ECF"/>
    <w:rsid w:val="00F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0119"/>
  <w15:docId w15:val="{AD829FFA-1FE8-4D94-BE9A-0336B3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20" w:hanging="4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820" w:hanging="4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4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4E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E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1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21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17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ic8dp005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4</cp:revision>
  <dcterms:created xsi:type="dcterms:W3CDTF">2024-10-17T10:43:00Z</dcterms:created>
  <dcterms:modified xsi:type="dcterms:W3CDTF">2024-10-17T10:54:00Z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